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55D6" w14:textId="3DDB52F0" w:rsidR="00554965" w:rsidRPr="009004F1" w:rsidRDefault="00A15DBA">
      <w:pPr>
        <w:rPr>
          <w:rFonts w:ascii="Bookman Old Style" w:hAnsi="Bookman Old Style"/>
          <w:b/>
          <w:bCs/>
          <w:sz w:val="40"/>
          <w:szCs w:val="40"/>
        </w:rPr>
      </w:pPr>
      <w:r w:rsidRPr="009004F1">
        <w:rPr>
          <w:rFonts w:ascii="Bookman Old Style" w:hAnsi="Bookman Old Style"/>
          <w:b/>
          <w:bCs/>
          <w:sz w:val="40"/>
          <w:szCs w:val="40"/>
        </w:rPr>
        <w:t>Io ghibellino</w:t>
      </w:r>
    </w:p>
    <w:p w14:paraId="4238A751" w14:textId="77777777" w:rsidR="006A7061" w:rsidRPr="006A7061" w:rsidRDefault="006A7061" w:rsidP="006A7061">
      <w:pPr>
        <w:rPr>
          <w:sz w:val="24"/>
          <w:szCs w:val="24"/>
          <w:u w:val="single"/>
        </w:rPr>
      </w:pPr>
      <w:r w:rsidRPr="006A7061">
        <w:rPr>
          <w:sz w:val="24"/>
          <w:szCs w:val="24"/>
          <w:u w:val="single"/>
        </w:rPr>
        <w:t xml:space="preserve">(attività didattica proposta da Cristina Belloni, PhD, </w:t>
      </w:r>
      <w:proofErr w:type="spellStart"/>
      <w:r w:rsidRPr="006A7061">
        <w:rPr>
          <w:sz w:val="24"/>
          <w:szCs w:val="24"/>
          <w:u w:val="single"/>
        </w:rPr>
        <w:t>Oberschule</w:t>
      </w:r>
      <w:proofErr w:type="spellEnd"/>
      <w:r w:rsidRPr="006A7061">
        <w:rPr>
          <w:sz w:val="24"/>
          <w:szCs w:val="24"/>
          <w:u w:val="single"/>
        </w:rPr>
        <w:t xml:space="preserve"> </w:t>
      </w:r>
      <w:proofErr w:type="spellStart"/>
      <w:r w:rsidRPr="006A7061">
        <w:rPr>
          <w:sz w:val="24"/>
          <w:szCs w:val="24"/>
          <w:u w:val="single"/>
        </w:rPr>
        <w:t>Fallmayer</w:t>
      </w:r>
      <w:proofErr w:type="spellEnd"/>
      <w:r w:rsidRPr="006A7061">
        <w:rPr>
          <w:sz w:val="24"/>
          <w:szCs w:val="24"/>
          <w:u w:val="single"/>
        </w:rPr>
        <w:t>, Brixen)</w:t>
      </w:r>
    </w:p>
    <w:p w14:paraId="6E999EB1" w14:textId="6FA9E759" w:rsidR="00464665" w:rsidRPr="00201E0B" w:rsidRDefault="00464665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Chi erano i </w:t>
      </w:r>
      <w:r w:rsidR="00BA39C0" w:rsidRPr="00201E0B">
        <w:rPr>
          <w:sz w:val="24"/>
          <w:szCs w:val="24"/>
        </w:rPr>
        <w:t>g</w:t>
      </w:r>
      <w:r w:rsidRPr="00201E0B">
        <w:rPr>
          <w:sz w:val="24"/>
          <w:szCs w:val="24"/>
        </w:rPr>
        <w:t xml:space="preserve">uelfi e i </w:t>
      </w:r>
      <w:r w:rsidR="00BA39C0" w:rsidRPr="00201E0B">
        <w:rPr>
          <w:sz w:val="24"/>
          <w:szCs w:val="24"/>
        </w:rPr>
        <w:t>g</w:t>
      </w:r>
      <w:r w:rsidRPr="00201E0B">
        <w:rPr>
          <w:sz w:val="24"/>
          <w:szCs w:val="24"/>
        </w:rPr>
        <w:t>hibellini? Lo sai? Spiega:</w:t>
      </w:r>
    </w:p>
    <w:p w14:paraId="3E4D62C3" w14:textId="647323F7" w:rsidR="00464665" w:rsidRPr="00201E0B" w:rsidRDefault="00464665">
      <w:pPr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E506E" w14:textId="77777777" w:rsidR="00464665" w:rsidRPr="00201E0B" w:rsidRDefault="00464665">
      <w:pPr>
        <w:rPr>
          <w:sz w:val="24"/>
          <w:szCs w:val="24"/>
        </w:rPr>
      </w:pPr>
    </w:p>
    <w:p w14:paraId="64742A6E" w14:textId="768271B8" w:rsidR="009004F1" w:rsidRPr="00201E0B" w:rsidRDefault="00D814EC">
      <w:pPr>
        <w:rPr>
          <w:sz w:val="24"/>
          <w:szCs w:val="24"/>
        </w:rPr>
      </w:pPr>
      <w:r w:rsidRPr="00201E0B">
        <w:rPr>
          <w:sz w:val="24"/>
          <w:szCs w:val="24"/>
        </w:rPr>
        <w:t>I</w:t>
      </w:r>
      <w:r w:rsidR="009004F1" w:rsidRPr="00201E0B">
        <w:rPr>
          <w:sz w:val="24"/>
          <w:szCs w:val="24"/>
        </w:rPr>
        <w:t xml:space="preserve"> </w:t>
      </w:r>
      <w:proofErr w:type="spellStart"/>
      <w:proofErr w:type="gramStart"/>
      <w:r w:rsidR="009004F1" w:rsidRPr="00201E0B">
        <w:rPr>
          <w:sz w:val="24"/>
          <w:szCs w:val="24"/>
        </w:rPr>
        <w:t>BardoMagno</w:t>
      </w:r>
      <w:proofErr w:type="spellEnd"/>
      <w:proofErr w:type="gramEnd"/>
      <w:r w:rsidR="009004F1" w:rsidRPr="00201E0B">
        <w:rPr>
          <w:sz w:val="24"/>
          <w:szCs w:val="24"/>
        </w:rPr>
        <w:t xml:space="preserve"> </w:t>
      </w:r>
      <w:r w:rsidR="00394BB5" w:rsidRPr="00201E0B">
        <w:rPr>
          <w:sz w:val="24"/>
          <w:szCs w:val="24"/>
        </w:rPr>
        <w:t xml:space="preserve">hanno dedicato </w:t>
      </w:r>
      <w:r w:rsidR="00C3481E" w:rsidRPr="00201E0B">
        <w:rPr>
          <w:sz w:val="24"/>
          <w:szCs w:val="24"/>
        </w:rPr>
        <w:t xml:space="preserve">loro </w:t>
      </w:r>
      <w:r w:rsidR="00867D14" w:rsidRPr="00201E0B">
        <w:rPr>
          <w:sz w:val="24"/>
          <w:szCs w:val="24"/>
        </w:rPr>
        <w:t>una bella canzone.</w:t>
      </w:r>
    </w:p>
    <w:p w14:paraId="46A30AF1" w14:textId="53006967" w:rsidR="00867D14" w:rsidRPr="00201E0B" w:rsidRDefault="00867D14">
      <w:pPr>
        <w:rPr>
          <w:sz w:val="24"/>
          <w:szCs w:val="24"/>
        </w:rPr>
      </w:pPr>
      <w:r w:rsidRPr="00201E0B">
        <w:rPr>
          <w:sz w:val="24"/>
          <w:szCs w:val="24"/>
        </w:rPr>
        <w:t>Ascolta due volte e cerca di completare il testo:</w:t>
      </w:r>
    </w:p>
    <w:p w14:paraId="64903898" w14:textId="55A516A3" w:rsidR="00A15DBA" w:rsidRPr="00201E0B" w:rsidRDefault="00A15DBA">
      <w:pPr>
        <w:rPr>
          <w:sz w:val="24"/>
          <w:szCs w:val="24"/>
        </w:rPr>
      </w:pPr>
      <w:r w:rsidRPr="00201E0B">
        <w:rPr>
          <w:sz w:val="24"/>
          <w:szCs w:val="24"/>
        </w:rPr>
        <w:t>(</w:t>
      </w:r>
      <w:hyperlink r:id="rId8" w:history="1">
        <w:r w:rsidRPr="00201E0B">
          <w:rPr>
            <w:rStyle w:val="Hyperlink"/>
            <w:sz w:val="24"/>
            <w:szCs w:val="24"/>
          </w:rPr>
          <w:t>https://www.youtube.com/watch?v=vkhJBeJ2FYs</w:t>
        </w:r>
      </w:hyperlink>
      <w:r w:rsidRPr="00201E0B">
        <w:rPr>
          <w:sz w:val="24"/>
          <w:szCs w:val="24"/>
        </w:rPr>
        <w:t xml:space="preserve">) </w:t>
      </w:r>
    </w:p>
    <w:p w14:paraId="4ACBDDA1" w14:textId="22D95B1F" w:rsidR="00A15DBA" w:rsidRPr="00201E0B" w:rsidRDefault="00A15DBA" w:rsidP="00A15DBA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Io, un giorno </w:t>
      </w:r>
      <w:r w:rsidR="001D5F1F" w:rsidRPr="00201E0B">
        <w:rPr>
          <w:sz w:val="24"/>
          <w:szCs w:val="24"/>
        </w:rPr>
        <w:t>_________________</w:t>
      </w:r>
      <w:r w:rsidRPr="00201E0B">
        <w:rPr>
          <w:sz w:val="24"/>
          <w:szCs w:val="24"/>
        </w:rPr>
        <w:br/>
        <w:t xml:space="preserve">Sul destriero che il </w:t>
      </w:r>
      <w:r w:rsidR="001D5F1F" w:rsidRPr="00201E0B">
        <w:rPr>
          <w:sz w:val="24"/>
          <w:szCs w:val="24"/>
        </w:rPr>
        <w:t>___________________</w:t>
      </w:r>
      <w:r w:rsidRPr="00201E0B">
        <w:rPr>
          <w:sz w:val="24"/>
          <w:szCs w:val="24"/>
        </w:rPr>
        <w:t xml:space="preserve"> mi donò</w:t>
      </w:r>
      <w:r w:rsidRPr="00201E0B">
        <w:rPr>
          <w:sz w:val="24"/>
          <w:szCs w:val="24"/>
        </w:rPr>
        <w:br/>
        <w:t>Ma un guelfo che ne sa</w:t>
      </w:r>
      <w:r w:rsidRPr="00201E0B">
        <w:rPr>
          <w:sz w:val="24"/>
          <w:szCs w:val="24"/>
        </w:rPr>
        <w:br/>
        <w:t xml:space="preserve">Sempre bianca non può esser la </w:t>
      </w:r>
      <w:r w:rsidR="001D5F1F" w:rsidRPr="00201E0B">
        <w:rPr>
          <w:sz w:val="24"/>
          <w:szCs w:val="24"/>
        </w:rPr>
        <w:t>___________________</w:t>
      </w:r>
      <w:r w:rsidRPr="00201E0B">
        <w:rPr>
          <w:sz w:val="24"/>
          <w:szCs w:val="24"/>
        </w:rPr>
        <w:br/>
        <w:t>Poi in un vespro a Montaperti mi trovai</w:t>
      </w:r>
      <w:r w:rsidRPr="00201E0B">
        <w:rPr>
          <w:sz w:val="24"/>
          <w:szCs w:val="24"/>
        </w:rPr>
        <w:br/>
        <w:t xml:space="preserve">Il </w:t>
      </w:r>
      <w:r w:rsidR="001D5F1F" w:rsidRPr="00201E0B">
        <w:rPr>
          <w:sz w:val="24"/>
          <w:szCs w:val="24"/>
        </w:rPr>
        <w:t>____________________</w:t>
      </w:r>
      <w:r w:rsidRPr="00201E0B">
        <w:rPr>
          <w:sz w:val="24"/>
          <w:szCs w:val="24"/>
        </w:rPr>
        <w:t xml:space="preserve"> sulla pelle</w:t>
      </w:r>
      <w:r w:rsidRPr="00201E0B">
        <w:rPr>
          <w:sz w:val="24"/>
          <w:szCs w:val="24"/>
        </w:rPr>
        <w:br/>
        <w:t xml:space="preserve">Sulla spada di quel </w:t>
      </w:r>
      <w:r w:rsidR="001D5F1F" w:rsidRPr="00201E0B">
        <w:rPr>
          <w:sz w:val="24"/>
          <w:szCs w:val="24"/>
        </w:rPr>
        <w:t>_________________</w:t>
      </w:r>
      <w:r w:rsidRPr="00201E0B">
        <w:rPr>
          <w:sz w:val="24"/>
          <w:szCs w:val="24"/>
        </w:rPr>
        <w:t xml:space="preserve"> le </w:t>
      </w:r>
      <w:proofErr w:type="spellStart"/>
      <w:r w:rsidRPr="00201E0B">
        <w:rPr>
          <w:sz w:val="24"/>
          <w:szCs w:val="24"/>
        </w:rPr>
        <w:t>budelle</w:t>
      </w:r>
      <w:proofErr w:type="spellEnd"/>
      <w:r w:rsidRPr="00201E0B">
        <w:rPr>
          <w:sz w:val="24"/>
          <w:szCs w:val="24"/>
        </w:rPr>
        <w:br/>
        <w:t xml:space="preserve">Chissà dov'è la </w:t>
      </w:r>
      <w:r w:rsidR="001D5F1F" w:rsidRPr="00201E0B">
        <w:rPr>
          <w:sz w:val="24"/>
          <w:szCs w:val="24"/>
        </w:rPr>
        <w:t>____________________</w:t>
      </w:r>
      <w:r w:rsidRPr="00201E0B">
        <w:rPr>
          <w:sz w:val="24"/>
          <w:szCs w:val="24"/>
        </w:rPr>
        <w:t xml:space="preserve"> mia</w:t>
      </w:r>
      <w:r w:rsidRPr="00201E0B">
        <w:rPr>
          <w:sz w:val="24"/>
          <w:szCs w:val="24"/>
        </w:rPr>
        <w:br/>
        <w:t>E quel papista che periva al confine</w:t>
      </w:r>
    </w:p>
    <w:p w14:paraId="0A0233E5" w14:textId="77777777" w:rsidR="00A15DBA" w:rsidRPr="00201E0B" w:rsidRDefault="00A15DBA" w:rsidP="00A15DBA">
      <w:pPr>
        <w:rPr>
          <w:sz w:val="24"/>
          <w:szCs w:val="24"/>
        </w:rPr>
      </w:pPr>
      <w:r w:rsidRPr="00201E0B">
        <w:rPr>
          <w:sz w:val="24"/>
          <w:szCs w:val="24"/>
        </w:rPr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Lo imperatore</w:t>
      </w:r>
    </w:p>
    <w:p w14:paraId="118D99D5" w14:textId="1DFB4AAD" w:rsidR="00A15DBA" w:rsidRPr="00201E0B" w:rsidRDefault="00A15DBA" w:rsidP="00A15DBA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Sì, </w:t>
      </w:r>
      <w:r w:rsidR="001D5F1F" w:rsidRPr="00201E0B">
        <w:rPr>
          <w:sz w:val="24"/>
          <w:szCs w:val="24"/>
        </w:rPr>
        <w:t>___________________</w:t>
      </w:r>
      <w:r w:rsidRPr="00201E0B">
        <w:rPr>
          <w:sz w:val="24"/>
          <w:szCs w:val="24"/>
        </w:rPr>
        <w:t xml:space="preserve"> ancora è là</w:t>
      </w:r>
      <w:r w:rsidRPr="00201E0B">
        <w:rPr>
          <w:sz w:val="24"/>
          <w:szCs w:val="24"/>
        </w:rPr>
        <w:br/>
        <w:t xml:space="preserve">Quei gigliati </w:t>
      </w:r>
      <w:r w:rsidR="00077333" w:rsidRPr="00201E0B">
        <w:rPr>
          <w:rStyle w:val="Funotenzeichen"/>
          <w:sz w:val="24"/>
          <w:szCs w:val="24"/>
        </w:rPr>
        <w:footnoteReference w:id="1"/>
      </w:r>
      <w:r w:rsidRPr="00201E0B">
        <w:rPr>
          <w:sz w:val="24"/>
          <w:szCs w:val="24"/>
        </w:rPr>
        <w:t xml:space="preserve">che chiedevano </w:t>
      </w:r>
      <w:r w:rsidR="001D5F1F" w:rsidRPr="00201E0B">
        <w:rPr>
          <w:sz w:val="24"/>
          <w:szCs w:val="24"/>
        </w:rPr>
        <w:t>________________</w:t>
      </w:r>
      <w:r w:rsidRPr="00201E0B">
        <w:rPr>
          <w:sz w:val="24"/>
          <w:szCs w:val="24"/>
        </w:rPr>
        <w:br/>
        <w:t>Ma un guelfo che ne sa</w:t>
      </w:r>
      <w:r w:rsidRPr="00201E0B">
        <w:rPr>
          <w:sz w:val="24"/>
          <w:szCs w:val="24"/>
        </w:rPr>
        <w:br/>
        <w:t xml:space="preserve">Sempre </w:t>
      </w:r>
      <w:r w:rsidR="001D5F1F" w:rsidRPr="00201E0B">
        <w:rPr>
          <w:sz w:val="24"/>
          <w:szCs w:val="24"/>
        </w:rPr>
        <w:t>____________________</w:t>
      </w:r>
      <w:r w:rsidRPr="00201E0B">
        <w:rPr>
          <w:sz w:val="24"/>
          <w:szCs w:val="24"/>
        </w:rPr>
        <w:t xml:space="preserve"> non può esser la città</w:t>
      </w:r>
      <w:r w:rsidRPr="00201E0B">
        <w:rPr>
          <w:sz w:val="24"/>
          <w:szCs w:val="24"/>
        </w:rPr>
        <w:br/>
        <w:t xml:space="preserve">Poi in un vespro di </w:t>
      </w:r>
      <w:r w:rsidR="001D5F1F" w:rsidRPr="00201E0B">
        <w:rPr>
          <w:sz w:val="24"/>
          <w:szCs w:val="24"/>
        </w:rPr>
        <w:t>___________________</w:t>
      </w:r>
      <w:r w:rsidRPr="00201E0B">
        <w:rPr>
          <w:sz w:val="24"/>
          <w:szCs w:val="24"/>
        </w:rPr>
        <w:t xml:space="preserve"> me ne andai</w:t>
      </w:r>
      <w:r w:rsidRPr="00201E0B">
        <w:rPr>
          <w:sz w:val="24"/>
          <w:szCs w:val="24"/>
        </w:rPr>
        <w:br/>
        <w:t xml:space="preserve">Il guelfo sul </w:t>
      </w:r>
      <w:r w:rsidR="001D5F1F" w:rsidRPr="00201E0B">
        <w:rPr>
          <w:sz w:val="24"/>
          <w:szCs w:val="24"/>
        </w:rPr>
        <w:t>_______________________</w:t>
      </w:r>
      <w:r w:rsidRPr="00201E0B">
        <w:rPr>
          <w:sz w:val="24"/>
          <w:szCs w:val="24"/>
        </w:rPr>
        <w:t xml:space="preserve"> (sul </w:t>
      </w:r>
      <w:r w:rsidR="00F14741">
        <w:rPr>
          <w:sz w:val="24"/>
          <w:szCs w:val="24"/>
        </w:rPr>
        <w:t>__________________</w:t>
      </w:r>
      <w:r w:rsidRPr="00201E0B">
        <w:rPr>
          <w:sz w:val="24"/>
          <w:szCs w:val="24"/>
        </w:rPr>
        <w:t>)</w:t>
      </w:r>
      <w:r w:rsidRPr="00201E0B">
        <w:rPr>
          <w:sz w:val="24"/>
          <w:szCs w:val="24"/>
        </w:rPr>
        <w:br/>
        <w:t xml:space="preserve">Fugge lesto da Firenze col </w:t>
      </w:r>
      <w:r w:rsidR="001D5F1F" w:rsidRPr="00201E0B">
        <w:rPr>
          <w:sz w:val="24"/>
          <w:szCs w:val="24"/>
        </w:rPr>
        <w:t>_____________________</w:t>
      </w:r>
      <w:r w:rsidRPr="00201E0B">
        <w:rPr>
          <w:sz w:val="24"/>
          <w:szCs w:val="24"/>
        </w:rPr>
        <w:t xml:space="preserve"> (col </w:t>
      </w:r>
      <w:r w:rsidR="00F14741">
        <w:rPr>
          <w:sz w:val="24"/>
          <w:szCs w:val="24"/>
        </w:rPr>
        <w:t>_________________</w:t>
      </w:r>
      <w:r w:rsidRPr="00201E0B">
        <w:rPr>
          <w:sz w:val="24"/>
          <w:szCs w:val="24"/>
        </w:rPr>
        <w:t>)</w:t>
      </w:r>
      <w:r w:rsidRPr="00201E0B">
        <w:rPr>
          <w:sz w:val="24"/>
          <w:szCs w:val="24"/>
        </w:rPr>
        <w:br/>
      </w:r>
      <w:r w:rsidRPr="00201E0B">
        <w:rPr>
          <w:sz w:val="24"/>
          <w:szCs w:val="24"/>
        </w:rPr>
        <w:lastRenderedPageBreak/>
        <w:t>Chissà dov'è la magione mia (torna a casa tua)</w:t>
      </w:r>
      <w:r w:rsidRPr="00201E0B">
        <w:rPr>
          <w:sz w:val="24"/>
          <w:szCs w:val="24"/>
        </w:rPr>
        <w:br/>
        <w:t xml:space="preserve">E quel papista che periva al </w:t>
      </w:r>
      <w:r w:rsidR="001D5F1F" w:rsidRPr="00201E0B">
        <w:rPr>
          <w:sz w:val="24"/>
          <w:szCs w:val="24"/>
        </w:rPr>
        <w:t>_____________________________</w:t>
      </w:r>
    </w:p>
    <w:p w14:paraId="0053385B" w14:textId="68EFF9DA" w:rsidR="00A15DBA" w:rsidRPr="00201E0B" w:rsidRDefault="00A15DBA" w:rsidP="00A15DBA">
      <w:pPr>
        <w:rPr>
          <w:sz w:val="24"/>
          <w:szCs w:val="24"/>
        </w:rPr>
      </w:pPr>
      <w:r w:rsidRPr="00201E0B">
        <w:rPr>
          <w:sz w:val="24"/>
          <w:szCs w:val="24"/>
        </w:rPr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 xml:space="preserve">Lo </w:t>
      </w:r>
      <w:r w:rsidR="001D5F1F" w:rsidRPr="00201E0B">
        <w:rPr>
          <w:sz w:val="24"/>
          <w:szCs w:val="24"/>
        </w:rPr>
        <w:t>____________________________</w:t>
      </w:r>
    </w:p>
    <w:p w14:paraId="6803D6F5" w14:textId="29CF8357" w:rsidR="00A91FF7" w:rsidRPr="00201E0B" w:rsidRDefault="00A91FF7" w:rsidP="00A91FF7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>Comprensione del testo</w:t>
      </w:r>
    </w:p>
    <w:p w14:paraId="765A66D1" w14:textId="77777777" w:rsidR="00A91FF7" w:rsidRPr="00201E0B" w:rsidRDefault="00A91FF7" w:rsidP="00A91FF7">
      <w:pPr>
        <w:rPr>
          <w:sz w:val="24"/>
          <w:szCs w:val="24"/>
        </w:rPr>
      </w:pPr>
      <w:r w:rsidRPr="00201E0B">
        <w:rPr>
          <w:sz w:val="24"/>
          <w:szCs w:val="24"/>
        </w:rPr>
        <w:t>Leggi attentamente il testo e rispondi alle seguenti domande:</w:t>
      </w:r>
    </w:p>
    <w:p w14:paraId="0F973C31" w14:textId="77777777" w:rsidR="00A91FF7" w:rsidRPr="00201E0B" w:rsidRDefault="00A91FF7" w:rsidP="00A91FF7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201E0B">
        <w:rPr>
          <w:i/>
          <w:iCs/>
          <w:sz w:val="24"/>
          <w:szCs w:val="24"/>
        </w:rPr>
        <w:t xml:space="preserve">Dove si svolge il vespro descritto nel testo? </w:t>
      </w:r>
    </w:p>
    <w:p w14:paraId="174D2AF7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A Montaperti </w:t>
      </w:r>
    </w:p>
    <w:p w14:paraId="75F4C2C9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Ad Aachen </w:t>
      </w:r>
    </w:p>
    <w:p w14:paraId="6ED130AD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A Firenze </w:t>
      </w:r>
    </w:p>
    <w:p w14:paraId="05275CC3" w14:textId="49E199AC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Al confine</w:t>
      </w:r>
    </w:p>
    <w:p w14:paraId="7F550CD1" w14:textId="77777777" w:rsidR="00A91FF7" w:rsidRPr="00201E0B" w:rsidRDefault="00A91FF7" w:rsidP="00A91FF7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201E0B">
        <w:rPr>
          <w:i/>
          <w:iCs/>
          <w:sz w:val="24"/>
          <w:szCs w:val="24"/>
        </w:rPr>
        <w:t xml:space="preserve">Qual è il dono che il sovrano fa al narratore? </w:t>
      </w:r>
    </w:p>
    <w:p w14:paraId="468113BB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Una spada </w:t>
      </w:r>
    </w:p>
    <w:p w14:paraId="5F3CD76D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Un destriero </w:t>
      </w:r>
    </w:p>
    <w:p w14:paraId="6584AD19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Una magione </w:t>
      </w:r>
    </w:p>
    <w:p w14:paraId="521E49A1" w14:textId="3C21534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Un ronzino</w:t>
      </w:r>
    </w:p>
    <w:p w14:paraId="247827B7" w14:textId="77777777" w:rsidR="00A91FF7" w:rsidRPr="00201E0B" w:rsidRDefault="00A91FF7" w:rsidP="00A91FF7">
      <w:pPr>
        <w:numPr>
          <w:ilvl w:val="0"/>
          <w:numId w:val="2"/>
        </w:numPr>
        <w:rPr>
          <w:i/>
          <w:iCs/>
          <w:sz w:val="24"/>
          <w:szCs w:val="24"/>
        </w:rPr>
      </w:pPr>
      <w:r w:rsidRPr="00201E0B">
        <w:rPr>
          <w:i/>
          <w:iCs/>
          <w:sz w:val="24"/>
          <w:szCs w:val="24"/>
        </w:rPr>
        <w:t xml:space="preserve">Chi sono i nemici menzionati nel testo? </w:t>
      </w:r>
    </w:p>
    <w:p w14:paraId="621AF5A6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I Normanni </w:t>
      </w:r>
    </w:p>
    <w:p w14:paraId="4FDD8D85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I Bizantini </w:t>
      </w:r>
    </w:p>
    <w:p w14:paraId="4CB26D76" w14:textId="77777777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c) I Guelfi</w:t>
      </w:r>
    </w:p>
    <w:p w14:paraId="6EFB8671" w14:textId="741E297F" w:rsidR="00A91FF7" w:rsidRPr="00201E0B" w:rsidRDefault="00A91FF7" w:rsidP="00A91FF7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I Romani</w:t>
      </w:r>
    </w:p>
    <w:p w14:paraId="6843FE11" w14:textId="77777777" w:rsidR="00435006" w:rsidRPr="00201E0B" w:rsidRDefault="00435006" w:rsidP="00A91FF7">
      <w:pPr>
        <w:ind w:left="720"/>
        <w:rPr>
          <w:sz w:val="24"/>
          <w:szCs w:val="24"/>
        </w:rPr>
      </w:pPr>
    </w:p>
    <w:p w14:paraId="2DA56200" w14:textId="4AB6C6BD" w:rsidR="00AB2E38" w:rsidRPr="00201E0B" w:rsidRDefault="00435006" w:rsidP="00AB2E38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 xml:space="preserve">Esercizio 1: </w:t>
      </w:r>
      <w:r w:rsidR="00AB2E38" w:rsidRPr="00201E0B">
        <w:rPr>
          <w:b/>
          <w:bCs/>
          <w:sz w:val="24"/>
          <w:szCs w:val="24"/>
        </w:rPr>
        <w:t>Trova i sinonimi e i contrari delle seguenti parole presenti nel testo:</w:t>
      </w:r>
    </w:p>
    <w:p w14:paraId="3CAD6262" w14:textId="77777777" w:rsidR="00AB2E38" w:rsidRPr="00201E0B" w:rsidRDefault="00AB2E38" w:rsidP="00AB2E38">
      <w:pPr>
        <w:numPr>
          <w:ilvl w:val="0"/>
          <w:numId w:val="3"/>
        </w:numPr>
        <w:rPr>
          <w:sz w:val="24"/>
          <w:szCs w:val="24"/>
        </w:rPr>
      </w:pPr>
      <w:r w:rsidRPr="00201E0B">
        <w:rPr>
          <w:sz w:val="24"/>
          <w:szCs w:val="24"/>
        </w:rPr>
        <w:t>"Balzerò"</w:t>
      </w:r>
    </w:p>
    <w:p w14:paraId="4601FED2" w14:textId="186E1853" w:rsidR="00940AC3" w:rsidRPr="00201E0B" w:rsidRDefault="001254CA" w:rsidP="00940AC3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</w:t>
      </w:r>
    </w:p>
    <w:p w14:paraId="62A40EE9" w14:textId="77777777" w:rsidR="00AB2E38" w:rsidRPr="00201E0B" w:rsidRDefault="00AB2E38" w:rsidP="00AB2E38">
      <w:pPr>
        <w:numPr>
          <w:ilvl w:val="0"/>
          <w:numId w:val="3"/>
        </w:numPr>
        <w:rPr>
          <w:sz w:val="24"/>
          <w:szCs w:val="24"/>
        </w:rPr>
      </w:pPr>
      <w:r w:rsidRPr="00201E0B">
        <w:rPr>
          <w:sz w:val="24"/>
          <w:szCs w:val="24"/>
        </w:rPr>
        <w:t>"Donò"</w:t>
      </w:r>
    </w:p>
    <w:p w14:paraId="0E988A88" w14:textId="3ED12E07" w:rsidR="001254CA" w:rsidRPr="00201E0B" w:rsidRDefault="001254CA" w:rsidP="001254CA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lastRenderedPageBreak/>
        <w:t>_______________________________________________________________________</w:t>
      </w:r>
    </w:p>
    <w:p w14:paraId="4ADCDB28" w14:textId="77777777" w:rsidR="00AB2E38" w:rsidRPr="00201E0B" w:rsidRDefault="00AB2E38" w:rsidP="00AB2E38">
      <w:pPr>
        <w:numPr>
          <w:ilvl w:val="0"/>
          <w:numId w:val="3"/>
        </w:numPr>
        <w:rPr>
          <w:sz w:val="24"/>
          <w:szCs w:val="24"/>
        </w:rPr>
      </w:pPr>
      <w:r w:rsidRPr="00201E0B">
        <w:rPr>
          <w:sz w:val="24"/>
          <w:szCs w:val="24"/>
        </w:rPr>
        <w:t>"Mesto"</w:t>
      </w:r>
    </w:p>
    <w:p w14:paraId="0F771032" w14:textId="6F8F975B" w:rsidR="001254CA" w:rsidRPr="00201E0B" w:rsidRDefault="001254CA" w:rsidP="001254CA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</w:t>
      </w:r>
    </w:p>
    <w:p w14:paraId="15D0778F" w14:textId="77777777" w:rsidR="00AB2E38" w:rsidRPr="00201E0B" w:rsidRDefault="00AB2E38" w:rsidP="00AB2E38">
      <w:pPr>
        <w:numPr>
          <w:ilvl w:val="0"/>
          <w:numId w:val="3"/>
        </w:numPr>
        <w:rPr>
          <w:sz w:val="24"/>
          <w:szCs w:val="24"/>
        </w:rPr>
      </w:pPr>
      <w:r w:rsidRPr="00201E0B">
        <w:rPr>
          <w:sz w:val="24"/>
          <w:szCs w:val="24"/>
        </w:rPr>
        <w:t>"Afflitto"</w:t>
      </w:r>
    </w:p>
    <w:p w14:paraId="28C49DD2" w14:textId="69BEA252" w:rsidR="001254CA" w:rsidRPr="00201E0B" w:rsidRDefault="001254CA" w:rsidP="001254CA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</w:t>
      </w:r>
    </w:p>
    <w:p w14:paraId="79875D3F" w14:textId="77777777" w:rsidR="00AB2E38" w:rsidRPr="00201E0B" w:rsidRDefault="00AB2E38" w:rsidP="00AB2E38">
      <w:pPr>
        <w:numPr>
          <w:ilvl w:val="0"/>
          <w:numId w:val="3"/>
        </w:numPr>
        <w:rPr>
          <w:sz w:val="24"/>
          <w:szCs w:val="24"/>
        </w:rPr>
      </w:pPr>
      <w:r w:rsidRPr="00201E0B">
        <w:rPr>
          <w:sz w:val="24"/>
          <w:szCs w:val="24"/>
        </w:rPr>
        <w:t>"Fugge"</w:t>
      </w:r>
    </w:p>
    <w:p w14:paraId="5180727F" w14:textId="0D84265C" w:rsidR="001254CA" w:rsidRPr="00201E0B" w:rsidRDefault="001254CA" w:rsidP="001254CA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</w:t>
      </w:r>
    </w:p>
    <w:p w14:paraId="4FB3ED72" w14:textId="77777777" w:rsidR="00435006" w:rsidRPr="00201E0B" w:rsidRDefault="00435006" w:rsidP="00AB2E38">
      <w:pPr>
        <w:rPr>
          <w:b/>
          <w:bCs/>
          <w:sz w:val="24"/>
          <w:szCs w:val="24"/>
        </w:rPr>
      </w:pPr>
    </w:p>
    <w:p w14:paraId="591131D9" w14:textId="2421721D" w:rsidR="00AB2E38" w:rsidRPr="00201E0B" w:rsidRDefault="00AB2E38" w:rsidP="00AB2E38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 xml:space="preserve">Esercizio </w:t>
      </w:r>
      <w:r w:rsidR="00435006" w:rsidRPr="00201E0B">
        <w:rPr>
          <w:b/>
          <w:bCs/>
          <w:sz w:val="24"/>
          <w:szCs w:val="24"/>
        </w:rPr>
        <w:t>2</w:t>
      </w:r>
      <w:r w:rsidRPr="00201E0B">
        <w:rPr>
          <w:b/>
          <w:bCs/>
          <w:sz w:val="24"/>
          <w:szCs w:val="24"/>
        </w:rPr>
        <w:t>: Metri e figure retoriche</w:t>
      </w:r>
    </w:p>
    <w:p w14:paraId="2B4C4FC6" w14:textId="42B12C94" w:rsidR="008544B0" w:rsidRPr="00201E0B" w:rsidRDefault="008544B0" w:rsidP="00AB2E38">
      <w:pPr>
        <w:rPr>
          <w:sz w:val="24"/>
          <w:szCs w:val="24"/>
        </w:rPr>
      </w:pPr>
      <w:r w:rsidRPr="00201E0B">
        <w:rPr>
          <w:sz w:val="24"/>
          <w:szCs w:val="24"/>
        </w:rPr>
        <w:t>Nel testo ci sono alcune figure retoriche.</w:t>
      </w:r>
    </w:p>
    <w:p w14:paraId="2688199D" w14:textId="7C4E05E7" w:rsidR="008544B0" w:rsidRPr="00201E0B" w:rsidRDefault="008544B0" w:rsidP="008544B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Anafora</w:t>
      </w:r>
      <w:r w:rsidRPr="00201E0B">
        <w:rPr>
          <w:sz w:val="24"/>
          <w:szCs w:val="24"/>
        </w:rPr>
        <w:t xml:space="preserve">: Si tratta della ripetizione di una o più parole all'inizio di versi o frasi successive per creare un effetto ritmico e rafforzare un concetto. </w:t>
      </w:r>
    </w:p>
    <w:p w14:paraId="7CA1F489" w14:textId="2E263E09" w:rsidR="008544B0" w:rsidRPr="00201E0B" w:rsidRDefault="008544B0" w:rsidP="008544B0">
      <w:pPr>
        <w:pStyle w:val="Listenabsatz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Trova un esempio nel testo</w:t>
      </w:r>
      <w:r w:rsidRPr="00201E0B">
        <w:rPr>
          <w:sz w:val="24"/>
          <w:szCs w:val="24"/>
        </w:rPr>
        <w:t>:</w:t>
      </w:r>
    </w:p>
    <w:p w14:paraId="438CE4DF" w14:textId="686C2D06" w:rsidR="008544B0" w:rsidRPr="00201E0B" w:rsidRDefault="008544B0" w:rsidP="008544B0">
      <w:pPr>
        <w:pStyle w:val="Listenabsatz"/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>___________________________________________________________________________</w:t>
      </w:r>
    </w:p>
    <w:p w14:paraId="0C6B1310" w14:textId="77777777" w:rsidR="008544B0" w:rsidRPr="00201E0B" w:rsidRDefault="008544B0" w:rsidP="008544B0">
      <w:pPr>
        <w:pStyle w:val="Listenabsatz"/>
        <w:rPr>
          <w:sz w:val="24"/>
          <w:szCs w:val="24"/>
        </w:rPr>
      </w:pPr>
    </w:p>
    <w:p w14:paraId="7A09C7E3" w14:textId="65588884" w:rsidR="008544B0" w:rsidRPr="00201E0B" w:rsidRDefault="00185F51" w:rsidP="008544B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Anastrofe</w:t>
      </w:r>
      <w:r w:rsidRPr="00201E0B">
        <w:rPr>
          <w:sz w:val="24"/>
          <w:szCs w:val="24"/>
        </w:rPr>
        <w:t>: l'ordine delle parole è invertito rispetto alla costruzione normale (soggetto, verbo, complementi</w:t>
      </w:r>
      <w:r w:rsidR="00766F9F" w:rsidRPr="00201E0B">
        <w:rPr>
          <w:sz w:val="24"/>
          <w:szCs w:val="24"/>
        </w:rPr>
        <w:t>)</w:t>
      </w:r>
      <w:r w:rsidRPr="00201E0B">
        <w:rPr>
          <w:sz w:val="24"/>
          <w:szCs w:val="24"/>
        </w:rPr>
        <w:t>, creando un effetto stilistico particolare e poetico.</w:t>
      </w:r>
    </w:p>
    <w:p w14:paraId="367CEDD7" w14:textId="77777777" w:rsidR="00766F9F" w:rsidRPr="00201E0B" w:rsidRDefault="00766F9F" w:rsidP="00766F9F">
      <w:pPr>
        <w:pStyle w:val="Listenabsatz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Trova un esempio nel testo</w:t>
      </w:r>
      <w:r w:rsidRPr="00201E0B">
        <w:rPr>
          <w:sz w:val="24"/>
          <w:szCs w:val="24"/>
        </w:rPr>
        <w:t>:</w:t>
      </w:r>
    </w:p>
    <w:p w14:paraId="71BD137D" w14:textId="75B1062E" w:rsidR="00766F9F" w:rsidRPr="00201E0B" w:rsidRDefault="00766F9F" w:rsidP="00766F9F">
      <w:pPr>
        <w:pStyle w:val="Listenabsatz"/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>___________________________________________________________________________</w:t>
      </w:r>
    </w:p>
    <w:p w14:paraId="121B2591" w14:textId="77777777" w:rsidR="00766F9F" w:rsidRPr="00201E0B" w:rsidRDefault="00766F9F" w:rsidP="00766F9F">
      <w:pPr>
        <w:pStyle w:val="Listenabsatz"/>
        <w:rPr>
          <w:sz w:val="24"/>
          <w:szCs w:val="24"/>
        </w:rPr>
      </w:pPr>
    </w:p>
    <w:p w14:paraId="642883D4" w14:textId="377948EF" w:rsidR="00AB2E38" w:rsidRPr="00201E0B" w:rsidRDefault="00766F9F" w:rsidP="008C1020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Prova ora a contare le sillabe dei versi: </w:t>
      </w:r>
      <w:r w:rsidR="008C1020" w:rsidRPr="00201E0B">
        <w:rPr>
          <w:sz w:val="24"/>
          <w:szCs w:val="24"/>
        </w:rPr>
        <w:t>i</w:t>
      </w:r>
      <w:r w:rsidR="00AB2E38" w:rsidRPr="00201E0B">
        <w:rPr>
          <w:sz w:val="24"/>
          <w:szCs w:val="24"/>
        </w:rPr>
        <w:t>dentifica almeno tre versi endecasillabi</w:t>
      </w:r>
      <w:r w:rsidR="00B40556" w:rsidRPr="00201E0B">
        <w:rPr>
          <w:sz w:val="24"/>
          <w:szCs w:val="24"/>
        </w:rPr>
        <w:t xml:space="preserve"> ed evidenziali.</w:t>
      </w:r>
    </w:p>
    <w:p w14:paraId="0756A559" w14:textId="3BB7B936" w:rsidR="00B40556" w:rsidRPr="00201E0B" w:rsidRDefault="00B40556" w:rsidP="00B40556">
      <w:pPr>
        <w:ind w:left="720"/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0C96F" w14:textId="77777777" w:rsidR="00435006" w:rsidRPr="00201E0B" w:rsidRDefault="00435006" w:rsidP="00435006">
      <w:pPr>
        <w:ind w:left="720"/>
        <w:rPr>
          <w:sz w:val="24"/>
          <w:szCs w:val="24"/>
        </w:rPr>
      </w:pPr>
    </w:p>
    <w:p w14:paraId="6653C216" w14:textId="196CB4FC" w:rsidR="00AB2E38" w:rsidRPr="00201E0B" w:rsidRDefault="00AB2E38" w:rsidP="00AB2E38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 xml:space="preserve">Esercizio </w:t>
      </w:r>
      <w:r w:rsidR="00435006" w:rsidRPr="00201E0B">
        <w:rPr>
          <w:b/>
          <w:bCs/>
          <w:sz w:val="24"/>
          <w:szCs w:val="24"/>
        </w:rPr>
        <w:t>3</w:t>
      </w:r>
      <w:r w:rsidRPr="00201E0B">
        <w:rPr>
          <w:b/>
          <w:bCs/>
          <w:sz w:val="24"/>
          <w:szCs w:val="24"/>
        </w:rPr>
        <w:t>: Composizione</w:t>
      </w:r>
    </w:p>
    <w:p w14:paraId="3649B7F6" w14:textId="64BA9B24" w:rsidR="00AB2E38" w:rsidRPr="00201E0B" w:rsidRDefault="00B40556" w:rsidP="00AB2E38">
      <w:pPr>
        <w:rPr>
          <w:sz w:val="24"/>
          <w:szCs w:val="24"/>
        </w:rPr>
      </w:pPr>
      <w:r w:rsidRPr="00201E0B">
        <w:rPr>
          <w:sz w:val="24"/>
          <w:szCs w:val="24"/>
        </w:rPr>
        <w:t>Ora, insieme a un compagno o una compagna, prova ad aggiungere una strofa alla canzone</w:t>
      </w:r>
      <w:r w:rsidR="00AB2E38" w:rsidRPr="00201E0B">
        <w:rPr>
          <w:sz w:val="24"/>
          <w:szCs w:val="24"/>
        </w:rPr>
        <w:t xml:space="preserve"> utilizzando almeno cinque parole del testo, cercando di mantenere lo stile e il tono originale.</w:t>
      </w:r>
    </w:p>
    <w:p w14:paraId="43896685" w14:textId="15F213EE" w:rsidR="00B40556" w:rsidRPr="00201E0B" w:rsidRDefault="00B40556" w:rsidP="00AB2E38">
      <w:pPr>
        <w:rPr>
          <w:sz w:val="24"/>
          <w:szCs w:val="24"/>
        </w:rPr>
      </w:pPr>
      <w:r w:rsidRPr="00201E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1E0B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98F">
        <w:rPr>
          <w:sz w:val="24"/>
          <w:szCs w:val="24"/>
        </w:rPr>
        <w:t>____________</w:t>
      </w:r>
    </w:p>
    <w:p w14:paraId="26394BA1" w14:textId="77777777" w:rsidR="00B40556" w:rsidRPr="00201E0B" w:rsidRDefault="00B40556">
      <w:pPr>
        <w:rPr>
          <w:sz w:val="24"/>
          <w:szCs w:val="24"/>
        </w:rPr>
      </w:pPr>
      <w:r w:rsidRPr="00201E0B">
        <w:rPr>
          <w:sz w:val="24"/>
          <w:szCs w:val="24"/>
        </w:rPr>
        <w:br w:type="page"/>
      </w:r>
    </w:p>
    <w:p w14:paraId="12E07CE5" w14:textId="06E29E35" w:rsidR="00006CA3" w:rsidRPr="00201E0B" w:rsidRDefault="00006CA3">
      <w:pPr>
        <w:rPr>
          <w:sz w:val="24"/>
          <w:szCs w:val="24"/>
        </w:rPr>
      </w:pPr>
      <w:r w:rsidRPr="00201E0B">
        <w:rPr>
          <w:sz w:val="24"/>
          <w:szCs w:val="24"/>
        </w:rPr>
        <w:lastRenderedPageBreak/>
        <w:t>APPROFONDIAMO</w:t>
      </w:r>
    </w:p>
    <w:p w14:paraId="6FF3E866" w14:textId="267C8D99" w:rsidR="002B6EFD" w:rsidRPr="00201E0B" w:rsidRDefault="002B6EFD" w:rsidP="002B6EFD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 xml:space="preserve">Conflitto tra </w:t>
      </w:r>
      <w:r w:rsidR="00BA39C0" w:rsidRPr="00201E0B">
        <w:rPr>
          <w:b/>
          <w:bCs/>
          <w:sz w:val="24"/>
          <w:szCs w:val="24"/>
        </w:rPr>
        <w:t>g</w:t>
      </w:r>
      <w:r w:rsidRPr="00201E0B">
        <w:rPr>
          <w:b/>
          <w:bCs/>
          <w:sz w:val="24"/>
          <w:szCs w:val="24"/>
        </w:rPr>
        <w:t xml:space="preserve">uelfi e </w:t>
      </w:r>
      <w:r w:rsidR="00BA39C0" w:rsidRPr="00201E0B">
        <w:rPr>
          <w:b/>
          <w:bCs/>
          <w:sz w:val="24"/>
          <w:szCs w:val="24"/>
        </w:rPr>
        <w:t>g</w:t>
      </w:r>
      <w:r w:rsidRPr="00201E0B">
        <w:rPr>
          <w:b/>
          <w:bCs/>
          <w:sz w:val="24"/>
          <w:szCs w:val="24"/>
        </w:rPr>
        <w:t>hibellini</w:t>
      </w:r>
    </w:p>
    <w:p w14:paraId="7B27924D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sz w:val="24"/>
          <w:szCs w:val="24"/>
        </w:rPr>
        <w:t>Nel Medioevo, l'Italia fu teatro di un lungo conflitto tra due fazioni: i guelfi e i ghibellini. Questo scontro aveva radici profonde nella politica e nelle alleanze dell'epoca.</w:t>
      </w:r>
    </w:p>
    <w:p w14:paraId="3824A0EA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Guelfi</w:t>
      </w:r>
      <w:r w:rsidRPr="00201E0B">
        <w:rPr>
          <w:sz w:val="24"/>
          <w:szCs w:val="24"/>
        </w:rPr>
        <w:t>: I guelfi erano sostenitori del Papa e della Chiesa cattolica. Credevano che il Papa dovesse avere un ruolo centrale nella politica europea e che l'autorità religiosa fosse superiore a quella secolare.</w:t>
      </w:r>
    </w:p>
    <w:p w14:paraId="703DFE1B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Ghibellini</w:t>
      </w:r>
      <w:r w:rsidRPr="00201E0B">
        <w:rPr>
          <w:sz w:val="24"/>
          <w:szCs w:val="24"/>
        </w:rPr>
        <w:t>: I ghibellini, al contrario, sostenevano l'Imperatore del Sacro Romano Impero. Ritenevano che l'autorità imperiale fosse superiore a quella papale e che l'Imperatore dovesse avere il controllo sulle questioni politiche.</w:t>
      </w:r>
    </w:p>
    <w:p w14:paraId="154A4E7E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sz w:val="24"/>
          <w:szCs w:val="24"/>
        </w:rPr>
        <w:t>Questo conflitto si manifestava spesso in lotte violente e battaglie tra città e regioni italiane che si schieravano con una delle due fazioni. Le città spesso cambiavano schieramento a seconda delle circostanze politiche.</w:t>
      </w:r>
    </w:p>
    <w:p w14:paraId="5EB1F4D7" w14:textId="77777777" w:rsidR="002B6EFD" w:rsidRPr="00201E0B" w:rsidRDefault="002B6EFD" w:rsidP="002B6EFD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>Battaglia di Montaperti</w:t>
      </w:r>
    </w:p>
    <w:p w14:paraId="6C0AB75E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sz w:val="24"/>
          <w:szCs w:val="24"/>
        </w:rPr>
        <w:t>Una delle battaglie più importanti di questo conflitto fu la Battaglia di Montaperti, avvenuta il 4 settembre 1260. Questa battaglia vide contrapposti i guelfi di Firenze e i ghibellini di Siena. I guelfi di Firenze erano una delle principali potenze guelfe in Italia, mentre Siena era un baluardo ghibellino.</w:t>
      </w:r>
    </w:p>
    <w:p w14:paraId="72297420" w14:textId="77777777" w:rsidR="002B6EFD" w:rsidRPr="00201E0B" w:rsidRDefault="002B6EFD" w:rsidP="002B6EFD">
      <w:pPr>
        <w:rPr>
          <w:sz w:val="24"/>
          <w:szCs w:val="24"/>
        </w:rPr>
      </w:pPr>
      <w:r w:rsidRPr="00201E0B">
        <w:rPr>
          <w:sz w:val="24"/>
          <w:szCs w:val="24"/>
        </w:rPr>
        <w:t>La battaglia fu particolarmente sanguinosa e si concluse con una schiacciante vittoria dei ghibellini. Questo successo permise ai ghibellini di ottenere il controllo su Firenze per alcuni anni, segnando una svolta significativa nel conflitto.</w:t>
      </w:r>
    </w:p>
    <w:p w14:paraId="2526638B" w14:textId="6E98D625" w:rsidR="00604E9E" w:rsidRPr="00201E0B" w:rsidRDefault="00604E9E" w:rsidP="00604E9E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Ritorno dei Guelfi (1266)</w:t>
      </w:r>
      <w:r w:rsidRPr="00201E0B">
        <w:rPr>
          <w:sz w:val="24"/>
          <w:szCs w:val="24"/>
        </w:rPr>
        <w:t>: Dopo sei anni, nel 1266, i Guelfi riuscirono a tornare a Firenze grazie all'aiuto di Carlo d'Angiò, un alleato del Papa. I Ghibellini furono cacciati e i Guelfi ripresero il controllo della città.</w:t>
      </w:r>
    </w:p>
    <w:p w14:paraId="4CC5A45C" w14:textId="5F9E87DF" w:rsidR="00604E9E" w:rsidRPr="00201E0B" w:rsidRDefault="00604E9E" w:rsidP="00604E9E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Divisione dei Guelfi</w:t>
      </w:r>
      <w:r w:rsidRPr="00201E0B">
        <w:rPr>
          <w:sz w:val="24"/>
          <w:szCs w:val="24"/>
        </w:rPr>
        <w:t>: Una volta tornati al potere, i Guelfi si divisero in due fazioni: i Guelfi Bianchi e i Guelfi Neri. I Guelfi Bianchi erano favorevoli a una maggiore autonomia della città e a una limitazione del potere del Papa. I Guelfi Neri, invece, erano strettamente legati al Papa e volevano mantenere il suo controllo su Firenze.</w:t>
      </w:r>
    </w:p>
    <w:p w14:paraId="553F4798" w14:textId="2CFFA116" w:rsidR="00604E9E" w:rsidRPr="00201E0B" w:rsidRDefault="00604E9E" w:rsidP="00604E9E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Tensioni interne</w:t>
      </w:r>
      <w:r w:rsidRPr="00201E0B">
        <w:rPr>
          <w:sz w:val="24"/>
          <w:szCs w:val="24"/>
        </w:rPr>
        <w:t>: Le tensioni tra le due fazioni aumentarono progressivamente, portando a scontri e conflitti interni. I Guelfi Bianchi cercavano di limitare l'influenza del Papa, mentre i Guelfi Neri cercavano di rafforzarla. Questa situazione instabile creò un clima di incertezza e violenza in città.</w:t>
      </w:r>
    </w:p>
    <w:p w14:paraId="510781E7" w14:textId="7EFC33DB" w:rsidR="00604E9E" w:rsidRPr="00201E0B" w:rsidRDefault="00B66983" w:rsidP="002B6EFD">
      <w:pPr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Esilio di Dante (1302)</w:t>
      </w:r>
      <w:r w:rsidRPr="00201E0B">
        <w:rPr>
          <w:sz w:val="24"/>
          <w:szCs w:val="24"/>
        </w:rPr>
        <w:t>: Durante questo periodo turbolento, Dante Alighieri, un famoso poeta e scrittore, era un Guelfo Bianco. A causa delle sue posizioni politiche e del suo sostegno all'autonomia di Firenze, Dante fu esiliato dalla città nel 1302. Durante il suo esilio, Dante scrisse la "Divina Commedia", un'opera considerata uno dei capolavori della letteratura mondiale.</w:t>
      </w:r>
    </w:p>
    <w:p w14:paraId="3B58EDE1" w14:textId="0421A9EB" w:rsidR="002B6EFD" w:rsidRPr="00201E0B" w:rsidRDefault="002B6EFD" w:rsidP="002B6EFD">
      <w:pPr>
        <w:rPr>
          <w:b/>
          <w:bCs/>
          <w:sz w:val="24"/>
          <w:szCs w:val="24"/>
        </w:rPr>
      </w:pPr>
      <w:r w:rsidRPr="00201E0B">
        <w:rPr>
          <w:b/>
          <w:bCs/>
          <w:sz w:val="24"/>
          <w:szCs w:val="24"/>
        </w:rPr>
        <w:t>Ora rispondi alle domande</w:t>
      </w:r>
    </w:p>
    <w:p w14:paraId="4841C0F8" w14:textId="77777777" w:rsidR="002B6EFD" w:rsidRPr="00201E0B" w:rsidRDefault="002B6EFD" w:rsidP="00201E0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lastRenderedPageBreak/>
        <w:t>Chi sostenevano i guelfi?</w:t>
      </w:r>
      <w:r w:rsidRPr="00201E0B">
        <w:rPr>
          <w:sz w:val="24"/>
          <w:szCs w:val="24"/>
        </w:rPr>
        <w:t xml:space="preserve"> </w:t>
      </w:r>
    </w:p>
    <w:p w14:paraId="6E980038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L'Imperatore </w:t>
      </w:r>
    </w:p>
    <w:p w14:paraId="29A47CCD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Il Papa </w:t>
      </w:r>
    </w:p>
    <w:p w14:paraId="14EBB006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Il Re di Francia </w:t>
      </w:r>
    </w:p>
    <w:p w14:paraId="5DAAAD20" w14:textId="26548E81" w:rsidR="002B6EFD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Il Duca di Milano</w:t>
      </w:r>
    </w:p>
    <w:p w14:paraId="054A9B88" w14:textId="77777777" w:rsidR="00201E0B" w:rsidRPr="00201E0B" w:rsidRDefault="00201E0B" w:rsidP="00201E0B">
      <w:pPr>
        <w:spacing w:after="0"/>
        <w:ind w:left="720"/>
        <w:rPr>
          <w:sz w:val="24"/>
          <w:szCs w:val="24"/>
        </w:rPr>
      </w:pPr>
    </w:p>
    <w:p w14:paraId="358CB861" w14:textId="77777777" w:rsidR="002B6EFD" w:rsidRPr="00201E0B" w:rsidRDefault="002B6EFD" w:rsidP="00201E0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Qual era l'obiettivo dei ghibellini?</w:t>
      </w:r>
      <w:r w:rsidRPr="00201E0B">
        <w:rPr>
          <w:sz w:val="24"/>
          <w:szCs w:val="24"/>
        </w:rPr>
        <w:t xml:space="preserve"> </w:t>
      </w:r>
    </w:p>
    <w:p w14:paraId="3C0C1FCF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>a) Rafforzare il potere papale</w:t>
      </w:r>
    </w:p>
    <w:p w14:paraId="35D33311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 b) Sostenere il Sacro Romano Impero </w:t>
      </w:r>
    </w:p>
    <w:p w14:paraId="7201E9A0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Stabilire una repubblica indipendente </w:t>
      </w:r>
    </w:p>
    <w:p w14:paraId="77C07D0A" w14:textId="5652D4D6" w:rsidR="004C5FC2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Promuovere l'unione tra Francia e Italia</w:t>
      </w:r>
    </w:p>
    <w:p w14:paraId="4B2F227E" w14:textId="77777777" w:rsidR="00201E0B" w:rsidRPr="00201E0B" w:rsidRDefault="00201E0B" w:rsidP="00201E0B">
      <w:pPr>
        <w:spacing w:after="0"/>
        <w:ind w:left="720"/>
        <w:rPr>
          <w:sz w:val="24"/>
          <w:szCs w:val="24"/>
        </w:rPr>
      </w:pPr>
    </w:p>
    <w:p w14:paraId="38F838E1" w14:textId="77777777" w:rsidR="002B6EFD" w:rsidRPr="00201E0B" w:rsidRDefault="002B6EFD" w:rsidP="00201E0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Quando si svolse la Battaglia di Montaperti?</w:t>
      </w:r>
    </w:p>
    <w:p w14:paraId="215DEF18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4 settembre 1215 </w:t>
      </w:r>
    </w:p>
    <w:p w14:paraId="3CFF1ED9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4 settembre 1230 </w:t>
      </w:r>
    </w:p>
    <w:p w14:paraId="54EAD916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4 settembre 1260 </w:t>
      </w:r>
    </w:p>
    <w:p w14:paraId="2E89CF5C" w14:textId="224F3D2E" w:rsidR="002B6EFD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4 settembre 1285</w:t>
      </w:r>
    </w:p>
    <w:p w14:paraId="7105A817" w14:textId="77777777" w:rsidR="00201E0B" w:rsidRPr="00201E0B" w:rsidRDefault="00201E0B" w:rsidP="00201E0B">
      <w:pPr>
        <w:spacing w:after="0"/>
        <w:ind w:left="720"/>
        <w:rPr>
          <w:sz w:val="24"/>
          <w:szCs w:val="24"/>
        </w:rPr>
      </w:pPr>
    </w:p>
    <w:p w14:paraId="4F549EAF" w14:textId="77777777" w:rsidR="002B6EFD" w:rsidRPr="00201E0B" w:rsidRDefault="002B6EFD" w:rsidP="00201E0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Quale città vinse la Battaglia di Montaperti?</w:t>
      </w:r>
      <w:r w:rsidRPr="00201E0B">
        <w:rPr>
          <w:sz w:val="24"/>
          <w:szCs w:val="24"/>
        </w:rPr>
        <w:t xml:space="preserve"> </w:t>
      </w:r>
    </w:p>
    <w:p w14:paraId="6822B598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a) Firenze </w:t>
      </w:r>
    </w:p>
    <w:p w14:paraId="308816F3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b) Roma </w:t>
      </w:r>
    </w:p>
    <w:p w14:paraId="44B9BD86" w14:textId="77777777" w:rsidR="002B6EFD" w:rsidRPr="00201E0B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 xml:space="preserve">c) Siena </w:t>
      </w:r>
    </w:p>
    <w:p w14:paraId="77E4D775" w14:textId="6FE52498" w:rsidR="002B6EFD" w:rsidRDefault="002B6EFD" w:rsidP="00201E0B">
      <w:pPr>
        <w:spacing w:after="0"/>
        <w:ind w:left="720"/>
        <w:rPr>
          <w:sz w:val="24"/>
          <w:szCs w:val="24"/>
        </w:rPr>
      </w:pPr>
      <w:r w:rsidRPr="00201E0B">
        <w:rPr>
          <w:sz w:val="24"/>
          <w:szCs w:val="24"/>
        </w:rPr>
        <w:t>d) Milano</w:t>
      </w:r>
    </w:p>
    <w:p w14:paraId="5088785F" w14:textId="77777777" w:rsidR="00201E0B" w:rsidRPr="00201E0B" w:rsidRDefault="00201E0B" w:rsidP="00201E0B">
      <w:pPr>
        <w:spacing w:after="0"/>
        <w:ind w:left="720"/>
        <w:rPr>
          <w:sz w:val="24"/>
          <w:szCs w:val="24"/>
        </w:rPr>
      </w:pPr>
    </w:p>
    <w:p w14:paraId="2485D416" w14:textId="77777777" w:rsidR="00C85928" w:rsidRPr="00201E0B" w:rsidRDefault="00B66983" w:rsidP="00201E0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Chi aiutò i Guelfi a tornare a Firenze nel 1266?</w:t>
      </w:r>
      <w:r w:rsidRPr="00201E0B">
        <w:rPr>
          <w:sz w:val="24"/>
          <w:szCs w:val="24"/>
        </w:rPr>
        <w:t xml:space="preserve"> </w:t>
      </w:r>
    </w:p>
    <w:p w14:paraId="38A043B9" w14:textId="77777777" w:rsidR="00151480" w:rsidRPr="00201E0B" w:rsidRDefault="00B66983" w:rsidP="00201E0B">
      <w:pPr>
        <w:spacing w:after="0"/>
        <w:ind w:left="709"/>
        <w:rPr>
          <w:sz w:val="24"/>
          <w:szCs w:val="24"/>
        </w:rPr>
      </w:pPr>
      <w:r w:rsidRPr="00201E0B">
        <w:rPr>
          <w:sz w:val="24"/>
          <w:szCs w:val="24"/>
        </w:rPr>
        <w:t xml:space="preserve">a) Carlo d'Angiò </w:t>
      </w:r>
    </w:p>
    <w:p w14:paraId="40267FD8" w14:textId="77777777" w:rsidR="00151480" w:rsidRPr="00201E0B" w:rsidRDefault="00B66983" w:rsidP="00201E0B">
      <w:pPr>
        <w:spacing w:after="0"/>
        <w:ind w:left="709"/>
        <w:rPr>
          <w:sz w:val="24"/>
          <w:szCs w:val="24"/>
        </w:rPr>
      </w:pPr>
      <w:r w:rsidRPr="00201E0B">
        <w:rPr>
          <w:sz w:val="24"/>
          <w:szCs w:val="24"/>
        </w:rPr>
        <w:t xml:space="preserve">b) Federico Barbarossa </w:t>
      </w:r>
    </w:p>
    <w:p w14:paraId="3E341BF4" w14:textId="77777777" w:rsidR="00151480" w:rsidRPr="00201E0B" w:rsidRDefault="00B66983" w:rsidP="00201E0B">
      <w:pPr>
        <w:spacing w:after="0"/>
        <w:ind w:left="709"/>
        <w:rPr>
          <w:sz w:val="24"/>
          <w:szCs w:val="24"/>
        </w:rPr>
      </w:pPr>
      <w:r w:rsidRPr="00201E0B">
        <w:rPr>
          <w:sz w:val="24"/>
          <w:szCs w:val="24"/>
        </w:rPr>
        <w:t xml:space="preserve">c) Papa Gregorio IX </w:t>
      </w:r>
    </w:p>
    <w:p w14:paraId="6D9355C7" w14:textId="20036B32" w:rsidR="00C85928" w:rsidRDefault="00B66983" w:rsidP="00201E0B">
      <w:pPr>
        <w:spacing w:after="0"/>
        <w:ind w:left="709"/>
        <w:rPr>
          <w:sz w:val="24"/>
          <w:szCs w:val="24"/>
        </w:rPr>
      </w:pPr>
      <w:r w:rsidRPr="00201E0B">
        <w:rPr>
          <w:sz w:val="24"/>
          <w:szCs w:val="24"/>
        </w:rPr>
        <w:t>d) Enrico VII</w:t>
      </w:r>
    </w:p>
    <w:p w14:paraId="01A57082" w14:textId="77777777" w:rsidR="00201E0B" w:rsidRPr="00201E0B" w:rsidRDefault="00201E0B" w:rsidP="00201E0B">
      <w:pPr>
        <w:spacing w:after="0"/>
        <w:ind w:left="709"/>
        <w:rPr>
          <w:sz w:val="24"/>
          <w:szCs w:val="24"/>
        </w:rPr>
      </w:pPr>
    </w:p>
    <w:p w14:paraId="29BEA818" w14:textId="77777777" w:rsidR="00151480" w:rsidRPr="00201E0B" w:rsidRDefault="00B66983" w:rsidP="00201E0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Qual era la differenza principale tra Guelfi Bianchi e Guelfi Neri?</w:t>
      </w:r>
      <w:r w:rsidRPr="00201E0B">
        <w:rPr>
          <w:sz w:val="24"/>
          <w:szCs w:val="24"/>
        </w:rPr>
        <w:t xml:space="preserve"> </w:t>
      </w:r>
    </w:p>
    <w:p w14:paraId="4006E58A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a) I Guelfi Bianchi sostenevano l'Imperatore, i Guelfi Neri il Papa </w:t>
      </w:r>
    </w:p>
    <w:p w14:paraId="2533192B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b) I Guelfi Bianchi volevano limitare il potere del Papa, i Guelfi Neri lo volevano rafforzare </w:t>
      </w:r>
    </w:p>
    <w:p w14:paraId="62832FCC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c) I Guelfi Bianchi erano sostenuti da Siena, i Guelfi Neri da Firenze </w:t>
      </w:r>
    </w:p>
    <w:p w14:paraId="35FAD646" w14:textId="3459579F" w:rsidR="00C85928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>d) I Guelfi Bianchi volevano la guerra, i Guelfi Neri la pace</w:t>
      </w:r>
    </w:p>
    <w:p w14:paraId="0D0919E2" w14:textId="77777777" w:rsidR="00201E0B" w:rsidRPr="00201E0B" w:rsidRDefault="00201E0B" w:rsidP="00201E0B">
      <w:pPr>
        <w:pStyle w:val="Listenabsatz"/>
        <w:spacing w:after="0"/>
        <w:contextualSpacing w:val="0"/>
        <w:rPr>
          <w:sz w:val="24"/>
          <w:szCs w:val="24"/>
        </w:rPr>
      </w:pPr>
    </w:p>
    <w:p w14:paraId="1E02134A" w14:textId="77777777" w:rsidR="00151480" w:rsidRPr="00201E0B" w:rsidRDefault="00B66983" w:rsidP="00201E0B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201E0B">
        <w:rPr>
          <w:b/>
          <w:bCs/>
          <w:sz w:val="24"/>
          <w:szCs w:val="24"/>
        </w:rPr>
        <w:t>Perché Dante fu esiliato da Firenze?</w:t>
      </w:r>
      <w:r w:rsidRPr="00201E0B">
        <w:rPr>
          <w:sz w:val="24"/>
          <w:szCs w:val="24"/>
        </w:rPr>
        <w:t xml:space="preserve"> </w:t>
      </w:r>
    </w:p>
    <w:p w14:paraId="41CFCC29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a) Perché era un Ghibellino </w:t>
      </w:r>
    </w:p>
    <w:p w14:paraId="0B4A3E33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b) Perché aveva tradito la città </w:t>
      </w:r>
    </w:p>
    <w:p w14:paraId="64722AF7" w14:textId="77777777" w:rsidR="00151480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 xml:space="preserve">c) Per le sue posizioni politiche come Guelfo Bianco </w:t>
      </w:r>
    </w:p>
    <w:p w14:paraId="1AA8C4F2" w14:textId="59D782E5" w:rsidR="00201E0B" w:rsidRPr="00201E0B" w:rsidRDefault="00B66983" w:rsidP="00201E0B">
      <w:pPr>
        <w:pStyle w:val="Listenabsatz"/>
        <w:spacing w:after="0"/>
        <w:contextualSpacing w:val="0"/>
        <w:rPr>
          <w:sz w:val="24"/>
          <w:szCs w:val="24"/>
        </w:rPr>
      </w:pPr>
      <w:r w:rsidRPr="00201E0B">
        <w:rPr>
          <w:sz w:val="24"/>
          <w:szCs w:val="24"/>
        </w:rPr>
        <w:t>d) Per aver scritto la "Divina Commedia"</w:t>
      </w:r>
    </w:p>
    <w:p w14:paraId="3BC57E0F" w14:textId="77777777" w:rsidR="00201E0B" w:rsidRDefault="00201E0B">
      <w:r>
        <w:br w:type="page"/>
      </w:r>
    </w:p>
    <w:p w14:paraId="04C6CDF2" w14:textId="3F9A305F" w:rsidR="002B6EFD" w:rsidRPr="00201E0B" w:rsidRDefault="00201E0B" w:rsidP="00201E0B">
      <w:pPr>
        <w:spacing w:after="120"/>
        <w:rPr>
          <w:b/>
          <w:bCs/>
          <w:i/>
          <w:iCs/>
        </w:rPr>
      </w:pPr>
      <w:r w:rsidRPr="00201E0B">
        <w:rPr>
          <w:b/>
          <w:bCs/>
          <w:i/>
          <w:iCs/>
        </w:rPr>
        <w:lastRenderedPageBreak/>
        <w:t>SOLUZIONI</w:t>
      </w:r>
    </w:p>
    <w:p w14:paraId="5A17F965" w14:textId="07D28BF5" w:rsidR="00201E0B" w:rsidRPr="00201E0B" w:rsidRDefault="00201E0B" w:rsidP="00201E0B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Io, un giorno </w:t>
      </w:r>
      <w:r w:rsidR="005C602A">
        <w:rPr>
          <w:b/>
          <w:bCs/>
          <w:sz w:val="24"/>
          <w:szCs w:val="24"/>
        </w:rPr>
        <w:t>balzerò</w:t>
      </w:r>
      <w:r w:rsidRPr="00201E0B">
        <w:rPr>
          <w:sz w:val="24"/>
          <w:szCs w:val="24"/>
        </w:rPr>
        <w:br/>
        <w:t xml:space="preserve">Sul destriero che il </w:t>
      </w:r>
      <w:r w:rsidR="005C602A">
        <w:rPr>
          <w:b/>
          <w:bCs/>
          <w:sz w:val="24"/>
          <w:szCs w:val="24"/>
        </w:rPr>
        <w:t>sovrano</w:t>
      </w:r>
      <w:r w:rsidRPr="00201E0B">
        <w:rPr>
          <w:sz w:val="24"/>
          <w:szCs w:val="24"/>
        </w:rPr>
        <w:t xml:space="preserve"> mi donò</w:t>
      </w:r>
      <w:r w:rsidRPr="00201E0B">
        <w:rPr>
          <w:sz w:val="24"/>
          <w:szCs w:val="24"/>
        </w:rPr>
        <w:br/>
        <w:t>Ma un guelfo che ne sa</w:t>
      </w:r>
      <w:r w:rsidRPr="00201E0B">
        <w:rPr>
          <w:sz w:val="24"/>
          <w:szCs w:val="24"/>
        </w:rPr>
        <w:br/>
        <w:t xml:space="preserve">Sempre bianca non può esser la </w:t>
      </w:r>
      <w:r w:rsidR="005C602A">
        <w:rPr>
          <w:b/>
          <w:bCs/>
          <w:sz w:val="24"/>
          <w:szCs w:val="24"/>
        </w:rPr>
        <w:t>città</w:t>
      </w:r>
      <w:r w:rsidRPr="00201E0B">
        <w:rPr>
          <w:sz w:val="24"/>
          <w:szCs w:val="24"/>
        </w:rPr>
        <w:br/>
        <w:t>Poi in un vespro a Montaperti mi trovai</w:t>
      </w:r>
      <w:r w:rsidRPr="00201E0B">
        <w:rPr>
          <w:sz w:val="24"/>
          <w:szCs w:val="24"/>
        </w:rPr>
        <w:br/>
        <w:t xml:space="preserve">Il </w:t>
      </w:r>
      <w:r w:rsidR="005C602A">
        <w:rPr>
          <w:b/>
          <w:bCs/>
          <w:sz w:val="24"/>
          <w:szCs w:val="24"/>
        </w:rPr>
        <w:t>sangue</w:t>
      </w:r>
      <w:r w:rsidRPr="00201E0B">
        <w:rPr>
          <w:sz w:val="24"/>
          <w:szCs w:val="24"/>
        </w:rPr>
        <w:t xml:space="preserve"> sulla pelle</w:t>
      </w:r>
      <w:r w:rsidRPr="00201E0B">
        <w:rPr>
          <w:sz w:val="24"/>
          <w:szCs w:val="24"/>
        </w:rPr>
        <w:br/>
        <w:t xml:space="preserve">Sulla spada di quel </w:t>
      </w:r>
      <w:r w:rsidR="005C602A">
        <w:rPr>
          <w:b/>
          <w:bCs/>
          <w:sz w:val="24"/>
          <w:szCs w:val="24"/>
        </w:rPr>
        <w:t>guelfo</w:t>
      </w:r>
      <w:r w:rsidRPr="00201E0B">
        <w:rPr>
          <w:sz w:val="24"/>
          <w:szCs w:val="24"/>
        </w:rPr>
        <w:t xml:space="preserve"> le </w:t>
      </w:r>
      <w:proofErr w:type="spellStart"/>
      <w:r w:rsidRPr="00201E0B">
        <w:rPr>
          <w:sz w:val="24"/>
          <w:szCs w:val="24"/>
        </w:rPr>
        <w:t>budelle</w:t>
      </w:r>
      <w:proofErr w:type="spellEnd"/>
      <w:r w:rsidRPr="00201E0B">
        <w:rPr>
          <w:sz w:val="24"/>
          <w:szCs w:val="24"/>
        </w:rPr>
        <w:br/>
        <w:t xml:space="preserve">Chissà dov'è la </w:t>
      </w:r>
      <w:r w:rsidR="005C602A">
        <w:rPr>
          <w:b/>
          <w:bCs/>
          <w:sz w:val="24"/>
          <w:szCs w:val="24"/>
        </w:rPr>
        <w:t>magione</w:t>
      </w:r>
      <w:r w:rsidRPr="00201E0B">
        <w:rPr>
          <w:sz w:val="24"/>
          <w:szCs w:val="24"/>
        </w:rPr>
        <w:t xml:space="preserve"> mia</w:t>
      </w:r>
      <w:r w:rsidRPr="00201E0B">
        <w:rPr>
          <w:sz w:val="24"/>
          <w:szCs w:val="24"/>
        </w:rPr>
        <w:br/>
        <w:t>E quel papista che periva al confine</w:t>
      </w:r>
    </w:p>
    <w:p w14:paraId="64C78037" w14:textId="77777777" w:rsidR="00201E0B" w:rsidRPr="00201E0B" w:rsidRDefault="00201E0B" w:rsidP="00201E0B">
      <w:pPr>
        <w:rPr>
          <w:sz w:val="24"/>
          <w:szCs w:val="24"/>
        </w:rPr>
      </w:pPr>
      <w:r w:rsidRPr="00201E0B">
        <w:rPr>
          <w:sz w:val="24"/>
          <w:szCs w:val="24"/>
        </w:rPr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Lo imperatore</w:t>
      </w:r>
    </w:p>
    <w:p w14:paraId="548EA6BB" w14:textId="43827916" w:rsidR="00201E0B" w:rsidRPr="00201E0B" w:rsidRDefault="00201E0B" w:rsidP="00201E0B">
      <w:pPr>
        <w:rPr>
          <w:sz w:val="24"/>
          <w:szCs w:val="24"/>
        </w:rPr>
      </w:pPr>
      <w:r w:rsidRPr="00201E0B">
        <w:rPr>
          <w:sz w:val="24"/>
          <w:szCs w:val="24"/>
        </w:rPr>
        <w:t xml:space="preserve">Sì, </w:t>
      </w:r>
      <w:r w:rsidR="005C602A">
        <w:rPr>
          <w:b/>
          <w:bCs/>
          <w:sz w:val="24"/>
          <w:szCs w:val="24"/>
        </w:rPr>
        <w:t>l’assedio</w:t>
      </w:r>
      <w:r w:rsidRPr="00201E0B">
        <w:rPr>
          <w:sz w:val="24"/>
          <w:szCs w:val="24"/>
        </w:rPr>
        <w:t xml:space="preserve"> ancora è là</w:t>
      </w:r>
      <w:r w:rsidRPr="00201E0B">
        <w:rPr>
          <w:sz w:val="24"/>
          <w:szCs w:val="24"/>
        </w:rPr>
        <w:br/>
        <w:t xml:space="preserve">Quei gigliati </w:t>
      </w:r>
      <w:r w:rsidRPr="00201E0B">
        <w:rPr>
          <w:rStyle w:val="Funotenzeichen"/>
          <w:sz w:val="24"/>
          <w:szCs w:val="24"/>
        </w:rPr>
        <w:footnoteReference w:id="2"/>
      </w:r>
      <w:r w:rsidRPr="00201E0B">
        <w:rPr>
          <w:sz w:val="24"/>
          <w:szCs w:val="24"/>
        </w:rPr>
        <w:t xml:space="preserve">che chiedevano </w:t>
      </w:r>
      <w:r w:rsidR="005C602A">
        <w:rPr>
          <w:b/>
          <w:bCs/>
          <w:sz w:val="24"/>
          <w:szCs w:val="24"/>
        </w:rPr>
        <w:t>pietà</w:t>
      </w:r>
      <w:r w:rsidRPr="00201E0B">
        <w:rPr>
          <w:sz w:val="24"/>
          <w:szCs w:val="24"/>
        </w:rPr>
        <w:br/>
        <w:t>Ma un guelfo che ne sa</w:t>
      </w:r>
      <w:r w:rsidRPr="00201E0B">
        <w:rPr>
          <w:sz w:val="24"/>
          <w:szCs w:val="24"/>
        </w:rPr>
        <w:br/>
        <w:t xml:space="preserve">Sempre </w:t>
      </w:r>
      <w:r w:rsidR="005C602A">
        <w:rPr>
          <w:b/>
          <w:bCs/>
          <w:sz w:val="24"/>
          <w:szCs w:val="24"/>
        </w:rPr>
        <w:t>bianca</w:t>
      </w:r>
      <w:r w:rsidRPr="00201E0B">
        <w:rPr>
          <w:sz w:val="24"/>
          <w:szCs w:val="24"/>
        </w:rPr>
        <w:t xml:space="preserve"> non può esser la città</w:t>
      </w:r>
      <w:r w:rsidRPr="00201E0B">
        <w:rPr>
          <w:sz w:val="24"/>
          <w:szCs w:val="24"/>
        </w:rPr>
        <w:br/>
        <w:t xml:space="preserve">Poi in un vespro di </w:t>
      </w:r>
      <w:r w:rsidR="005C602A">
        <w:rPr>
          <w:b/>
          <w:bCs/>
          <w:sz w:val="24"/>
          <w:szCs w:val="24"/>
        </w:rPr>
        <w:t>settembre</w:t>
      </w:r>
      <w:r w:rsidRPr="00201E0B">
        <w:rPr>
          <w:sz w:val="24"/>
          <w:szCs w:val="24"/>
        </w:rPr>
        <w:t xml:space="preserve"> me ne andai</w:t>
      </w:r>
      <w:r w:rsidRPr="00201E0B">
        <w:rPr>
          <w:sz w:val="24"/>
          <w:szCs w:val="24"/>
        </w:rPr>
        <w:br/>
        <w:t xml:space="preserve">Il guelfo sul </w:t>
      </w:r>
      <w:r w:rsidR="005C602A">
        <w:rPr>
          <w:b/>
          <w:bCs/>
          <w:sz w:val="24"/>
          <w:szCs w:val="24"/>
        </w:rPr>
        <w:t>ronzi</w:t>
      </w:r>
      <w:r w:rsidR="00F14741">
        <w:rPr>
          <w:b/>
          <w:bCs/>
          <w:sz w:val="24"/>
          <w:szCs w:val="24"/>
        </w:rPr>
        <w:t>no</w:t>
      </w:r>
      <w:r w:rsidRPr="00201E0B">
        <w:rPr>
          <w:sz w:val="24"/>
          <w:szCs w:val="24"/>
        </w:rPr>
        <w:t xml:space="preserve"> (sul </w:t>
      </w:r>
      <w:r w:rsidRPr="00F14741">
        <w:rPr>
          <w:b/>
          <w:bCs/>
          <w:sz w:val="24"/>
          <w:szCs w:val="24"/>
        </w:rPr>
        <w:t>ronzino</w:t>
      </w:r>
      <w:r w:rsidRPr="00201E0B">
        <w:rPr>
          <w:sz w:val="24"/>
          <w:szCs w:val="24"/>
        </w:rPr>
        <w:t>)</w:t>
      </w:r>
      <w:r w:rsidRPr="00201E0B">
        <w:rPr>
          <w:sz w:val="24"/>
          <w:szCs w:val="24"/>
        </w:rPr>
        <w:br/>
        <w:t xml:space="preserve">Fugge lesto da Firenze col </w:t>
      </w:r>
      <w:r w:rsidR="00F14741">
        <w:rPr>
          <w:b/>
          <w:bCs/>
          <w:sz w:val="24"/>
          <w:szCs w:val="24"/>
        </w:rPr>
        <w:t>bottino</w:t>
      </w:r>
      <w:r w:rsidRPr="00201E0B">
        <w:rPr>
          <w:sz w:val="24"/>
          <w:szCs w:val="24"/>
        </w:rPr>
        <w:t xml:space="preserve"> (col </w:t>
      </w:r>
      <w:r w:rsidRPr="00F14741">
        <w:rPr>
          <w:b/>
          <w:bCs/>
          <w:sz w:val="24"/>
          <w:szCs w:val="24"/>
        </w:rPr>
        <w:t>bottino</w:t>
      </w:r>
      <w:r w:rsidRPr="00201E0B">
        <w:rPr>
          <w:sz w:val="24"/>
          <w:szCs w:val="24"/>
        </w:rPr>
        <w:t>)</w:t>
      </w:r>
      <w:r w:rsidRPr="00201E0B">
        <w:rPr>
          <w:sz w:val="24"/>
          <w:szCs w:val="24"/>
        </w:rPr>
        <w:br/>
        <w:t>Chissà dov'è la magione mia (torna a casa tua)</w:t>
      </w:r>
      <w:r w:rsidRPr="00201E0B">
        <w:rPr>
          <w:sz w:val="24"/>
          <w:szCs w:val="24"/>
        </w:rPr>
        <w:br/>
        <w:t xml:space="preserve">E quel papista che periva al </w:t>
      </w:r>
      <w:r w:rsidR="00F14741">
        <w:rPr>
          <w:b/>
          <w:bCs/>
          <w:sz w:val="24"/>
          <w:szCs w:val="24"/>
        </w:rPr>
        <w:t>confine</w:t>
      </w:r>
    </w:p>
    <w:p w14:paraId="7F9F2B39" w14:textId="1ED4D6B4" w:rsidR="00201E0B" w:rsidRPr="00201E0B" w:rsidRDefault="00201E0B" w:rsidP="00201E0B">
      <w:pPr>
        <w:rPr>
          <w:sz w:val="24"/>
          <w:szCs w:val="24"/>
        </w:rPr>
      </w:pPr>
      <w:r w:rsidRPr="00201E0B">
        <w:rPr>
          <w:sz w:val="24"/>
          <w:szCs w:val="24"/>
        </w:rPr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>Io, ghibellino che son io</w:t>
      </w:r>
      <w:r w:rsidRPr="00201E0B">
        <w:rPr>
          <w:sz w:val="24"/>
          <w:szCs w:val="24"/>
        </w:rPr>
        <w:br/>
        <w:t>Ghibellino che non sono altro</w:t>
      </w:r>
      <w:r w:rsidRPr="00201E0B">
        <w:rPr>
          <w:sz w:val="24"/>
          <w:szCs w:val="24"/>
        </w:rPr>
        <w:br/>
        <w:t>Guelfi in casa non ne ho</w:t>
      </w:r>
      <w:r w:rsidRPr="00201E0B">
        <w:rPr>
          <w:sz w:val="24"/>
          <w:szCs w:val="24"/>
        </w:rPr>
        <w:br/>
        <w:t>Ma lassù m'è rimasto</w:t>
      </w:r>
      <w:r w:rsidRPr="00201E0B">
        <w:rPr>
          <w:sz w:val="24"/>
          <w:szCs w:val="24"/>
        </w:rPr>
        <w:br/>
        <w:t xml:space="preserve">Lo </w:t>
      </w:r>
      <w:r w:rsidR="00F14741">
        <w:rPr>
          <w:b/>
          <w:bCs/>
          <w:sz w:val="24"/>
          <w:szCs w:val="24"/>
        </w:rPr>
        <w:t>imperatore</w:t>
      </w:r>
    </w:p>
    <w:p w14:paraId="0BD51D7A" w14:textId="7C329C0F" w:rsidR="00201E0B" w:rsidRDefault="00A8447F" w:rsidP="00201E0B">
      <w:pPr>
        <w:spacing w:after="120"/>
        <w:rPr>
          <w:sz w:val="24"/>
          <w:szCs w:val="24"/>
        </w:rPr>
      </w:pPr>
      <w:r w:rsidRPr="00F14741">
        <w:rPr>
          <w:b/>
          <w:bCs/>
          <w:i/>
          <w:iCs/>
          <w:sz w:val="24"/>
          <w:szCs w:val="24"/>
        </w:rPr>
        <w:t>DOMANDE</w:t>
      </w:r>
    </w:p>
    <w:p w14:paraId="749F5DB1" w14:textId="6AC8178A" w:rsidR="00A8447F" w:rsidRDefault="00A8447F" w:rsidP="00201E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1 a, 2 d, 3 c</w:t>
      </w:r>
    </w:p>
    <w:p w14:paraId="2F365A4E" w14:textId="078F84B4" w:rsidR="00A8447F" w:rsidRPr="00AB1B57" w:rsidRDefault="00A8447F" w:rsidP="00201E0B">
      <w:pPr>
        <w:spacing w:after="120"/>
        <w:rPr>
          <w:b/>
          <w:bCs/>
          <w:i/>
          <w:iCs/>
          <w:sz w:val="24"/>
          <w:szCs w:val="24"/>
        </w:rPr>
      </w:pPr>
      <w:r w:rsidRPr="00AB1B57">
        <w:rPr>
          <w:b/>
          <w:bCs/>
          <w:i/>
          <w:iCs/>
          <w:sz w:val="24"/>
          <w:szCs w:val="24"/>
        </w:rPr>
        <w:lastRenderedPageBreak/>
        <w:t>FIGURE RETORICHE</w:t>
      </w:r>
    </w:p>
    <w:p w14:paraId="3D4AAA6C" w14:textId="5CA461E8" w:rsidR="00A8447F" w:rsidRDefault="00A8447F" w:rsidP="00201E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ANAFORA: Io, </w:t>
      </w:r>
      <w:r w:rsidRPr="00A8447F">
        <w:rPr>
          <w:b/>
          <w:bCs/>
          <w:sz w:val="24"/>
          <w:szCs w:val="24"/>
        </w:rPr>
        <w:t>ghibellino che</w:t>
      </w:r>
      <w:r>
        <w:rPr>
          <w:sz w:val="24"/>
          <w:szCs w:val="24"/>
        </w:rPr>
        <w:t xml:space="preserve"> sono io / </w:t>
      </w:r>
      <w:r w:rsidRPr="00A8447F">
        <w:rPr>
          <w:b/>
          <w:bCs/>
          <w:sz w:val="24"/>
          <w:szCs w:val="24"/>
        </w:rPr>
        <w:t>ghibellino che</w:t>
      </w:r>
      <w:r>
        <w:rPr>
          <w:sz w:val="24"/>
          <w:szCs w:val="24"/>
        </w:rPr>
        <w:t xml:space="preserve"> non sono altro</w:t>
      </w:r>
    </w:p>
    <w:p w14:paraId="26DA4CA9" w14:textId="306F5FB7" w:rsidR="00A8447F" w:rsidRDefault="00A8447F" w:rsidP="00201E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ANASTROFE: </w:t>
      </w:r>
      <w:r w:rsidR="0069598F">
        <w:rPr>
          <w:sz w:val="24"/>
          <w:szCs w:val="24"/>
        </w:rPr>
        <w:t>Sempre bianca non può esser la città</w:t>
      </w:r>
    </w:p>
    <w:p w14:paraId="795AFAAF" w14:textId="02EFF797" w:rsidR="00A8447F" w:rsidRDefault="00AB1B57" w:rsidP="00201E0B">
      <w:pPr>
        <w:spacing w:after="120"/>
        <w:rPr>
          <w:sz w:val="24"/>
          <w:szCs w:val="24"/>
        </w:rPr>
      </w:pPr>
      <w:r w:rsidRPr="00DC4AD5">
        <w:rPr>
          <w:b/>
          <w:bCs/>
          <w:i/>
          <w:iCs/>
          <w:sz w:val="24"/>
          <w:szCs w:val="24"/>
        </w:rPr>
        <w:t>VERSI ENDECASILLABI</w:t>
      </w:r>
    </w:p>
    <w:p w14:paraId="0C8C5984" w14:textId="4F70D226" w:rsidR="002B0FAF" w:rsidRDefault="002B0FAF" w:rsidP="00201E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I versi evidenziati in grassetto sono endecasillabi, quelli in corsivo settenari (7 sillabe)</w:t>
      </w:r>
    </w:p>
    <w:p w14:paraId="0C81AF2C" w14:textId="15744876" w:rsidR="00DC4AD5" w:rsidRPr="00DC4AD5" w:rsidRDefault="00DC4AD5" w:rsidP="00201E0B">
      <w:pPr>
        <w:spacing w:after="120"/>
        <w:rPr>
          <w:sz w:val="24"/>
          <w:szCs w:val="24"/>
        </w:rPr>
      </w:pPr>
      <w:r w:rsidRPr="002B0FAF">
        <w:rPr>
          <w:i/>
          <w:iCs/>
          <w:sz w:val="24"/>
          <w:szCs w:val="24"/>
        </w:rPr>
        <w:t>Io, un giorno balzerò</w:t>
      </w:r>
      <w:r w:rsidRPr="002B0FAF">
        <w:rPr>
          <w:i/>
          <w:iCs/>
          <w:sz w:val="24"/>
          <w:szCs w:val="24"/>
        </w:rPr>
        <w:br/>
      </w:r>
      <w:r w:rsidRPr="00DC4AD5">
        <w:rPr>
          <w:b/>
          <w:bCs/>
          <w:sz w:val="24"/>
          <w:szCs w:val="24"/>
        </w:rPr>
        <w:t>Sul destriero che il sovrano mi donò</w:t>
      </w:r>
      <w:r w:rsidRPr="00DC4AD5">
        <w:rPr>
          <w:b/>
          <w:bCs/>
          <w:sz w:val="24"/>
          <w:szCs w:val="24"/>
        </w:rPr>
        <w:br/>
      </w:r>
      <w:r w:rsidRPr="00523161">
        <w:rPr>
          <w:i/>
          <w:iCs/>
          <w:sz w:val="24"/>
          <w:szCs w:val="24"/>
        </w:rPr>
        <w:t>Ma un guelfo che ne sa</w:t>
      </w:r>
      <w:r w:rsidRPr="00523161">
        <w:rPr>
          <w:i/>
          <w:iCs/>
          <w:sz w:val="24"/>
          <w:szCs w:val="24"/>
        </w:rPr>
        <w:br/>
      </w:r>
      <w:r w:rsidRPr="00DC4AD5">
        <w:rPr>
          <w:b/>
          <w:bCs/>
          <w:sz w:val="24"/>
          <w:szCs w:val="24"/>
        </w:rPr>
        <w:t>Sempre bianca non può esser la città</w:t>
      </w:r>
      <w:r w:rsidRPr="00DC4AD5">
        <w:rPr>
          <w:b/>
          <w:bCs/>
          <w:sz w:val="24"/>
          <w:szCs w:val="24"/>
        </w:rPr>
        <w:br/>
      </w:r>
      <w:r w:rsidRPr="00523161">
        <w:rPr>
          <w:b/>
          <w:bCs/>
          <w:sz w:val="24"/>
          <w:szCs w:val="24"/>
        </w:rPr>
        <w:t>Poi in un vespro a Montaperti mi trovai</w:t>
      </w:r>
      <w:r w:rsidRPr="00523161">
        <w:rPr>
          <w:b/>
          <w:bCs/>
          <w:sz w:val="24"/>
          <w:szCs w:val="24"/>
        </w:rPr>
        <w:br/>
      </w:r>
      <w:r w:rsidRPr="00523161">
        <w:rPr>
          <w:i/>
          <w:iCs/>
          <w:sz w:val="24"/>
          <w:szCs w:val="24"/>
        </w:rPr>
        <w:t>Il sangue sulla pelle</w:t>
      </w:r>
      <w:r w:rsidRPr="00523161">
        <w:rPr>
          <w:i/>
          <w:iCs/>
          <w:sz w:val="24"/>
          <w:szCs w:val="24"/>
        </w:rPr>
        <w:br/>
      </w:r>
      <w:r w:rsidRPr="00DC4AD5">
        <w:rPr>
          <w:b/>
          <w:bCs/>
          <w:sz w:val="24"/>
          <w:szCs w:val="24"/>
        </w:rPr>
        <w:t xml:space="preserve">Sulla spada di quel guelfo le </w:t>
      </w:r>
      <w:proofErr w:type="spellStart"/>
      <w:r w:rsidRPr="00DC4AD5">
        <w:rPr>
          <w:b/>
          <w:bCs/>
          <w:sz w:val="24"/>
          <w:szCs w:val="24"/>
        </w:rPr>
        <w:t>budelle</w:t>
      </w:r>
      <w:proofErr w:type="spellEnd"/>
      <w:r w:rsidRPr="00DC4AD5">
        <w:rPr>
          <w:b/>
          <w:bCs/>
          <w:sz w:val="24"/>
          <w:szCs w:val="24"/>
        </w:rPr>
        <w:br/>
      </w:r>
    </w:p>
    <w:sectPr w:rsidR="00DC4AD5" w:rsidRPr="00DC4AD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9A1B" w14:textId="77777777" w:rsidR="00517F6E" w:rsidRDefault="00517F6E" w:rsidP="004C5FC2">
      <w:pPr>
        <w:spacing w:after="0" w:line="240" w:lineRule="auto"/>
      </w:pPr>
      <w:r>
        <w:separator/>
      </w:r>
    </w:p>
  </w:endnote>
  <w:endnote w:type="continuationSeparator" w:id="0">
    <w:p w14:paraId="523002C6" w14:textId="77777777" w:rsidR="00517F6E" w:rsidRDefault="00517F6E" w:rsidP="004C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9102741"/>
      <w:docPartObj>
        <w:docPartGallery w:val="Page Numbers (Bottom of Page)"/>
        <w:docPartUnique/>
      </w:docPartObj>
    </w:sdtPr>
    <w:sdtContent>
      <w:p w14:paraId="35304004" w14:textId="28C1EABD" w:rsidR="004C5FC2" w:rsidRDefault="004C5F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6DB70" w14:textId="77777777" w:rsidR="004C5FC2" w:rsidRDefault="004C5F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5D960" w14:textId="77777777" w:rsidR="00517F6E" w:rsidRDefault="00517F6E" w:rsidP="004C5FC2">
      <w:pPr>
        <w:spacing w:after="0" w:line="240" w:lineRule="auto"/>
      </w:pPr>
      <w:r>
        <w:separator/>
      </w:r>
    </w:p>
  </w:footnote>
  <w:footnote w:type="continuationSeparator" w:id="0">
    <w:p w14:paraId="4CCD6B57" w14:textId="77777777" w:rsidR="00517F6E" w:rsidRDefault="00517F6E" w:rsidP="004C5FC2">
      <w:pPr>
        <w:spacing w:after="0" w:line="240" w:lineRule="auto"/>
      </w:pPr>
      <w:r>
        <w:continuationSeparator/>
      </w:r>
    </w:p>
  </w:footnote>
  <w:footnote w:id="1">
    <w:p w14:paraId="52248EF9" w14:textId="0C399914" w:rsidR="00077333" w:rsidRDefault="00077333">
      <w:pPr>
        <w:pStyle w:val="Funotentext"/>
      </w:pPr>
      <w:r>
        <w:rPr>
          <w:rStyle w:val="Funotenzeichen"/>
        </w:rPr>
        <w:footnoteRef/>
      </w:r>
      <w:r>
        <w:t xml:space="preserve"> Il giglio è il simbolo di Firenze, qui rappresenta i guelfi fiorentini.</w:t>
      </w:r>
    </w:p>
  </w:footnote>
  <w:footnote w:id="2">
    <w:p w14:paraId="184A1B00" w14:textId="77777777" w:rsidR="00201E0B" w:rsidRDefault="00201E0B" w:rsidP="00201E0B">
      <w:pPr>
        <w:pStyle w:val="Funotentext"/>
      </w:pPr>
      <w:r>
        <w:rPr>
          <w:rStyle w:val="Funotenzeichen"/>
        </w:rPr>
        <w:footnoteRef/>
      </w:r>
      <w:r>
        <w:t xml:space="preserve"> Il giglio è il simbolo di Firenze, qui rappresenta i guelfi fiorentini.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613F"/>
    <w:multiLevelType w:val="hybridMultilevel"/>
    <w:tmpl w:val="512A0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95F"/>
    <w:multiLevelType w:val="hybridMultilevel"/>
    <w:tmpl w:val="2B84A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0C8C"/>
    <w:multiLevelType w:val="multilevel"/>
    <w:tmpl w:val="1650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51AC5"/>
    <w:multiLevelType w:val="multilevel"/>
    <w:tmpl w:val="C208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2104B"/>
    <w:multiLevelType w:val="multilevel"/>
    <w:tmpl w:val="7772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D7FD0"/>
    <w:multiLevelType w:val="multilevel"/>
    <w:tmpl w:val="2AF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680492">
    <w:abstractNumId w:val="3"/>
  </w:num>
  <w:num w:numId="2" w16cid:durableId="1647002851">
    <w:abstractNumId w:val="4"/>
  </w:num>
  <w:num w:numId="3" w16cid:durableId="1375274406">
    <w:abstractNumId w:val="2"/>
  </w:num>
  <w:num w:numId="4" w16cid:durableId="1990669165">
    <w:abstractNumId w:val="5"/>
  </w:num>
  <w:num w:numId="5" w16cid:durableId="358432902">
    <w:abstractNumId w:val="1"/>
  </w:num>
  <w:num w:numId="6" w16cid:durableId="212985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BA"/>
    <w:rsid w:val="00006CA3"/>
    <w:rsid w:val="00046FD0"/>
    <w:rsid w:val="00077333"/>
    <w:rsid w:val="001254CA"/>
    <w:rsid w:val="00151480"/>
    <w:rsid w:val="00185F51"/>
    <w:rsid w:val="001C53E5"/>
    <w:rsid w:val="001D5F1F"/>
    <w:rsid w:val="001D7743"/>
    <w:rsid w:val="00201E0B"/>
    <w:rsid w:val="002B0FAF"/>
    <w:rsid w:val="002B6EFD"/>
    <w:rsid w:val="002E6D41"/>
    <w:rsid w:val="00394BB5"/>
    <w:rsid w:val="00427DD2"/>
    <w:rsid w:val="00435006"/>
    <w:rsid w:val="00464665"/>
    <w:rsid w:val="00474F86"/>
    <w:rsid w:val="004C5FC2"/>
    <w:rsid w:val="00517F6E"/>
    <w:rsid w:val="00523161"/>
    <w:rsid w:val="00554965"/>
    <w:rsid w:val="005C602A"/>
    <w:rsid w:val="00604E9E"/>
    <w:rsid w:val="00690353"/>
    <w:rsid w:val="0069598F"/>
    <w:rsid w:val="006A7061"/>
    <w:rsid w:val="00766F9F"/>
    <w:rsid w:val="00782D6C"/>
    <w:rsid w:val="008544B0"/>
    <w:rsid w:val="0086312C"/>
    <w:rsid w:val="00867D14"/>
    <w:rsid w:val="008C1020"/>
    <w:rsid w:val="008E76CB"/>
    <w:rsid w:val="009004F1"/>
    <w:rsid w:val="00940AC3"/>
    <w:rsid w:val="009D6F04"/>
    <w:rsid w:val="00A15DBA"/>
    <w:rsid w:val="00A5553F"/>
    <w:rsid w:val="00A8447F"/>
    <w:rsid w:val="00A91FF7"/>
    <w:rsid w:val="00AB1B57"/>
    <w:rsid w:val="00AB2E38"/>
    <w:rsid w:val="00B01DCC"/>
    <w:rsid w:val="00B40556"/>
    <w:rsid w:val="00B66983"/>
    <w:rsid w:val="00BA39C0"/>
    <w:rsid w:val="00C3481E"/>
    <w:rsid w:val="00C85928"/>
    <w:rsid w:val="00D6662D"/>
    <w:rsid w:val="00D814EC"/>
    <w:rsid w:val="00DC4AD5"/>
    <w:rsid w:val="00DE5193"/>
    <w:rsid w:val="00ED18C0"/>
    <w:rsid w:val="00F14741"/>
    <w:rsid w:val="00F4196C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723A"/>
  <w15:chartTrackingRefBased/>
  <w15:docId w15:val="{E5D8759F-7688-4DF2-953E-E3690012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5D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5D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5D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5D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5D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5D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5D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5D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5D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5D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5D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15DB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DB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C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5FC2"/>
  </w:style>
  <w:style w:type="paragraph" w:styleId="Fuzeile">
    <w:name w:val="footer"/>
    <w:basedOn w:val="Standard"/>
    <w:link w:val="FuzeileZchn"/>
    <w:uiPriority w:val="99"/>
    <w:unhideWhenUsed/>
    <w:rsid w:val="004C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5FC2"/>
  </w:style>
  <w:style w:type="paragraph" w:styleId="Funotentext">
    <w:name w:val="footnote text"/>
    <w:basedOn w:val="Standard"/>
    <w:link w:val="FunotentextZchn"/>
    <w:uiPriority w:val="99"/>
    <w:semiHidden/>
    <w:unhideWhenUsed/>
    <w:rsid w:val="000773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73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773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hJBeJ2FY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86CE-0E83-495A-A60F-5E8B00B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Belloni</dc:creator>
  <cp:keywords/>
  <dc:description/>
  <cp:lastModifiedBy>Onasch, Mara, Dr. phil.</cp:lastModifiedBy>
  <cp:revision>2</cp:revision>
  <dcterms:created xsi:type="dcterms:W3CDTF">2025-02-24T14:35:00Z</dcterms:created>
  <dcterms:modified xsi:type="dcterms:W3CDTF">2025-02-24T14:35:00Z</dcterms:modified>
</cp:coreProperties>
</file>